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1B" w:rsidRDefault="00724FF8" w:rsidP="00D525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D5251B">
        <w:rPr>
          <w:b/>
          <w:sz w:val="28"/>
          <w:szCs w:val="28"/>
        </w:rPr>
        <w:t>АДМИНИСТРАЦИЯ</w:t>
      </w:r>
    </w:p>
    <w:p w:rsidR="00D5251B" w:rsidRDefault="00D5251B" w:rsidP="00D5251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5251B" w:rsidRDefault="00D5251B" w:rsidP="00D525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КРЮЧКОВСКИЙ СЕЛЬСОВЕТА</w:t>
      </w:r>
    </w:p>
    <w:p w:rsidR="00D5251B" w:rsidRDefault="00D5251B" w:rsidP="00D525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БЕЛЯЕВСКОГО РАЙОНА</w:t>
      </w:r>
      <w:r>
        <w:rPr>
          <w:b/>
          <w:sz w:val="28"/>
          <w:szCs w:val="28"/>
        </w:rPr>
        <w:br/>
        <w:t xml:space="preserve">       ОРЕНБУРГСКОЙ ОБЛАСТИ</w:t>
      </w:r>
    </w:p>
    <w:p w:rsidR="00D5251B" w:rsidRDefault="00D5251B" w:rsidP="00D5251B">
      <w:pPr>
        <w:rPr>
          <w:b/>
          <w:sz w:val="28"/>
          <w:szCs w:val="28"/>
        </w:rPr>
      </w:pPr>
    </w:p>
    <w:p w:rsidR="00D5251B" w:rsidRDefault="00D5251B" w:rsidP="00D5251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>ПОСТАНОВЛЕНИЕ</w:t>
      </w:r>
    </w:p>
    <w:p w:rsidR="00D5251B" w:rsidRDefault="00D5251B" w:rsidP="00D5251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D5251B" w:rsidRDefault="00D5251B" w:rsidP="00D5251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116717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</w:t>
      </w:r>
      <w:r w:rsidR="0011671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.201</w:t>
      </w:r>
      <w:r w:rsidR="0011671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  № </w:t>
      </w:r>
      <w:r w:rsidR="00724FF8">
        <w:rPr>
          <w:rFonts w:ascii="Times New Roman" w:hAnsi="Times New Roman"/>
          <w:sz w:val="28"/>
          <w:szCs w:val="28"/>
        </w:rPr>
        <w:t>79</w:t>
      </w:r>
      <w:r>
        <w:rPr>
          <w:rFonts w:ascii="Times New Roman" w:hAnsi="Times New Roman"/>
          <w:sz w:val="28"/>
          <w:szCs w:val="28"/>
        </w:rPr>
        <w:t xml:space="preserve">-п </w:t>
      </w:r>
    </w:p>
    <w:p w:rsidR="00D5251B" w:rsidRDefault="00D5251B" w:rsidP="00D5251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D5251B" w:rsidRDefault="00D5251B" w:rsidP="00D5251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рючковка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D5251B" w:rsidRDefault="00D5251B" w:rsidP="00D5251B">
      <w:pPr>
        <w:rPr>
          <w:sz w:val="28"/>
          <w:szCs w:val="28"/>
        </w:rPr>
      </w:pPr>
    </w:p>
    <w:p w:rsidR="00D5251B" w:rsidRDefault="00D5251B" w:rsidP="00D5251B">
      <w:pPr>
        <w:pStyle w:val="a4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sym w:font="Symbol" w:char="00E9"/>
      </w:r>
      <w:r>
        <w:rPr>
          <w:sz w:val="28"/>
          <w:szCs w:val="28"/>
        </w:rPr>
        <w:t xml:space="preserve"> Об  утверждении    отчета   о реализации </w:t>
      </w:r>
      <w:r>
        <w:rPr>
          <w:rFonts w:ascii="Symbol" w:hAnsi="Symbol"/>
          <w:sz w:val="28"/>
          <w:szCs w:val="28"/>
        </w:rPr>
        <w:sym w:font="Symbol" w:char="00F9"/>
      </w:r>
    </w:p>
    <w:p w:rsidR="00D5251B" w:rsidRDefault="00D5251B" w:rsidP="00D5251B"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муниципальной   программы «Социально -</w:t>
      </w:r>
    </w:p>
    <w:p w:rsidR="00D5251B" w:rsidRDefault="00D5251B" w:rsidP="00D5251B">
      <w:pPr>
        <w:pStyle w:val="a4"/>
        <w:rPr>
          <w:sz w:val="28"/>
          <w:szCs w:val="28"/>
        </w:rPr>
      </w:pPr>
      <w:r>
        <w:rPr>
          <w:sz w:val="28"/>
          <w:szCs w:val="28"/>
        </w:rPr>
        <w:t>экономическое    развитие           территории</w:t>
      </w:r>
    </w:p>
    <w:p w:rsidR="00D5251B" w:rsidRDefault="00D5251B" w:rsidP="00D5251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</w:p>
    <w:p w:rsidR="00D5251B" w:rsidRDefault="00D5251B" w:rsidP="00D5251B">
      <w:pPr>
        <w:pStyle w:val="a4"/>
        <w:rPr>
          <w:sz w:val="28"/>
          <w:szCs w:val="28"/>
        </w:rPr>
      </w:pPr>
      <w:r>
        <w:rPr>
          <w:sz w:val="28"/>
          <w:szCs w:val="28"/>
        </w:rPr>
        <w:t>сельсовет на  2017-2019 г.г.»</w:t>
      </w:r>
    </w:p>
    <w:p w:rsidR="00D5251B" w:rsidRDefault="00D5251B" w:rsidP="00D5251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5251B" w:rsidRDefault="00D5251B" w:rsidP="00D5251B">
      <w:pPr>
        <w:pStyle w:val="a4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от 25.09.2017 № 118-п «</w:t>
      </w:r>
      <w:r>
        <w:rPr>
          <w:sz w:val="28"/>
        </w:rPr>
        <w:t xml:space="preserve">Об утверждении порядка разработки,  </w:t>
      </w:r>
      <w:r>
        <w:rPr>
          <w:sz w:val="28"/>
          <w:szCs w:val="28"/>
        </w:rPr>
        <w:t xml:space="preserve">реализации  и  оценки   эффективности муниципальных         программ        МО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сельсовет», руководствуясь ст. 31 Устава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сельсовет:</w:t>
      </w:r>
    </w:p>
    <w:p w:rsidR="00D5251B" w:rsidRDefault="00D5251B" w:rsidP="00D525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 отчет о реализации муниципальной программы «Социально-экономическое развитие территории муниципального  образования 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на 2017-2019 г.г.» за 201</w:t>
      </w:r>
      <w:r w:rsidR="004F4F4B">
        <w:rPr>
          <w:sz w:val="28"/>
          <w:szCs w:val="28"/>
        </w:rPr>
        <w:t>8</w:t>
      </w:r>
      <w:r>
        <w:rPr>
          <w:sz w:val="28"/>
          <w:szCs w:val="28"/>
        </w:rPr>
        <w:t xml:space="preserve"> год согласно приложению.</w:t>
      </w:r>
    </w:p>
    <w:p w:rsidR="00D5251B" w:rsidRDefault="00D5251B" w:rsidP="00D5251B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Постановление подлежит размещению на официальном сайте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в сети «Интернет».</w:t>
      </w:r>
    </w:p>
    <w:p w:rsidR="00D5251B" w:rsidRDefault="00D5251B" w:rsidP="00D5251B">
      <w:pPr>
        <w:pStyle w:val="Default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5251B" w:rsidRDefault="00D5251B" w:rsidP="00D5251B">
      <w:pPr>
        <w:pStyle w:val="Default"/>
        <w:tabs>
          <w:tab w:val="left" w:pos="720"/>
        </w:tabs>
        <w:jc w:val="both"/>
        <w:rPr>
          <w:b/>
          <w:color w:val="auto"/>
        </w:rPr>
      </w:pPr>
      <w:r>
        <w:t xml:space="preserve">      </w:t>
      </w:r>
      <w:r>
        <w:rPr>
          <w:sz w:val="28"/>
          <w:szCs w:val="28"/>
        </w:rPr>
        <w:t>4</w:t>
      </w:r>
      <w:r>
        <w:t xml:space="preserve">. </w:t>
      </w:r>
      <w:r>
        <w:rPr>
          <w:sz w:val="28"/>
          <w:szCs w:val="28"/>
        </w:rPr>
        <w:t xml:space="preserve">Постановление вступает в силу после его </w:t>
      </w:r>
      <w:hyperlink r:id="rId5" w:history="1">
        <w:r>
          <w:rPr>
            <w:rStyle w:val="ae"/>
            <w:color w:val="auto"/>
            <w:sz w:val="28"/>
            <w:szCs w:val="28"/>
          </w:rPr>
          <w:t>официального опубликования</w:t>
        </w:r>
      </w:hyperlink>
      <w:r>
        <w:rPr>
          <w:b/>
          <w:color w:val="auto"/>
          <w:sz w:val="28"/>
          <w:szCs w:val="28"/>
        </w:rPr>
        <w:t>.</w:t>
      </w:r>
    </w:p>
    <w:p w:rsidR="00D5251B" w:rsidRDefault="00D5251B" w:rsidP="00D5251B">
      <w:pPr>
        <w:adjustRightInd w:val="0"/>
        <w:jc w:val="both"/>
        <w:rPr>
          <w:b/>
          <w:sz w:val="28"/>
          <w:szCs w:val="28"/>
        </w:rPr>
      </w:pPr>
    </w:p>
    <w:p w:rsidR="00D5251B" w:rsidRDefault="00D5251B" w:rsidP="00D5251B">
      <w:pPr>
        <w:adjustRightInd w:val="0"/>
        <w:ind w:firstLine="709"/>
        <w:jc w:val="both"/>
        <w:rPr>
          <w:sz w:val="28"/>
          <w:szCs w:val="28"/>
        </w:rPr>
      </w:pPr>
    </w:p>
    <w:p w:rsidR="00D5251B" w:rsidRDefault="00D5251B" w:rsidP="00D5251B">
      <w:pPr>
        <w:adjustRightInd w:val="0"/>
        <w:ind w:firstLine="709"/>
        <w:jc w:val="both"/>
        <w:rPr>
          <w:sz w:val="28"/>
          <w:szCs w:val="28"/>
        </w:rPr>
      </w:pPr>
    </w:p>
    <w:p w:rsidR="00D5251B" w:rsidRDefault="00D5251B" w:rsidP="00D5251B">
      <w:pPr>
        <w:adjustRightInd w:val="0"/>
        <w:ind w:firstLine="709"/>
        <w:jc w:val="both"/>
        <w:rPr>
          <w:sz w:val="28"/>
          <w:szCs w:val="28"/>
        </w:rPr>
      </w:pPr>
    </w:p>
    <w:p w:rsidR="00D5251B" w:rsidRDefault="00D5251B" w:rsidP="00D5251B">
      <w:pPr>
        <w:adjustRightInd w:val="0"/>
        <w:jc w:val="both"/>
        <w:rPr>
          <w:sz w:val="28"/>
          <w:szCs w:val="28"/>
        </w:rPr>
      </w:pPr>
    </w:p>
    <w:p w:rsidR="00D5251B" w:rsidRDefault="004F4F4B" w:rsidP="00D5251B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5251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5251B">
        <w:rPr>
          <w:sz w:val="28"/>
          <w:szCs w:val="28"/>
        </w:rPr>
        <w:t xml:space="preserve"> сельсовета                                                                           </w:t>
      </w:r>
      <w:r>
        <w:rPr>
          <w:sz w:val="28"/>
          <w:szCs w:val="28"/>
        </w:rPr>
        <w:t>В</w:t>
      </w:r>
      <w:r w:rsidR="00D5251B">
        <w:rPr>
          <w:sz w:val="28"/>
          <w:szCs w:val="28"/>
        </w:rPr>
        <w:t>.В.</w:t>
      </w:r>
      <w:r>
        <w:rPr>
          <w:sz w:val="28"/>
          <w:szCs w:val="28"/>
        </w:rPr>
        <w:t>Иващ</w:t>
      </w:r>
      <w:r w:rsidR="00D5251B">
        <w:rPr>
          <w:sz w:val="28"/>
          <w:szCs w:val="28"/>
        </w:rPr>
        <w:t>енко</w:t>
      </w:r>
    </w:p>
    <w:p w:rsidR="00D5251B" w:rsidRDefault="00D5251B" w:rsidP="00D5251B">
      <w:pPr>
        <w:jc w:val="both"/>
        <w:rPr>
          <w:sz w:val="28"/>
          <w:szCs w:val="28"/>
        </w:rPr>
      </w:pPr>
    </w:p>
    <w:p w:rsidR="00D5251B" w:rsidRDefault="00D5251B" w:rsidP="00D5251B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608"/>
        <w:gridCol w:w="8246"/>
      </w:tblGrid>
      <w:tr w:rsidR="00D5251B" w:rsidTr="00D5251B">
        <w:tc>
          <w:tcPr>
            <w:tcW w:w="1608" w:type="dxa"/>
          </w:tcPr>
          <w:p w:rsidR="00D5251B" w:rsidRDefault="00D525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Разослано:   </w:t>
            </w:r>
          </w:p>
          <w:p w:rsidR="00D5251B" w:rsidRDefault="00D525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46" w:type="dxa"/>
            <w:hideMark/>
          </w:tcPr>
          <w:p w:rsidR="00D5251B" w:rsidRDefault="00D5251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Беляевского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района, прокурору, в дело.</w:t>
            </w:r>
          </w:p>
        </w:tc>
      </w:tr>
    </w:tbl>
    <w:p w:rsidR="00D5251B" w:rsidRDefault="00D5251B" w:rsidP="00D5251B">
      <w:pPr>
        <w:jc w:val="both"/>
      </w:pPr>
    </w:p>
    <w:p w:rsidR="00D5251B" w:rsidRDefault="00D5251B" w:rsidP="00D5251B">
      <w:pPr>
        <w:jc w:val="both"/>
      </w:pPr>
    </w:p>
    <w:p w:rsidR="00D5251B" w:rsidRDefault="00D5251B" w:rsidP="00D5251B">
      <w:pPr>
        <w:jc w:val="both"/>
      </w:pPr>
    </w:p>
    <w:p w:rsidR="00D5251B" w:rsidRDefault="00D5251B" w:rsidP="00D5251B">
      <w:pPr>
        <w:ind w:firstLine="851"/>
        <w:jc w:val="both"/>
      </w:pPr>
    </w:p>
    <w:p w:rsidR="00D5251B" w:rsidRDefault="00D5251B" w:rsidP="00D5251B">
      <w:r>
        <w:t xml:space="preserve">                                                                                     </w:t>
      </w:r>
    </w:p>
    <w:p w:rsidR="00D5251B" w:rsidRDefault="00D5251B" w:rsidP="00D5251B"/>
    <w:p w:rsidR="00D5251B" w:rsidRDefault="00D5251B" w:rsidP="00D5251B"/>
    <w:p w:rsidR="00D5251B" w:rsidRDefault="00D5251B" w:rsidP="00D5251B"/>
    <w:p w:rsidR="00D5251B" w:rsidRDefault="00D5251B" w:rsidP="00D5251B">
      <w:pPr>
        <w:rPr>
          <w:sz w:val="28"/>
          <w:szCs w:val="28"/>
        </w:rPr>
      </w:pPr>
      <w:r>
        <w:t xml:space="preserve">                                                                                          </w:t>
      </w:r>
      <w:r>
        <w:rPr>
          <w:sz w:val="28"/>
          <w:szCs w:val="28"/>
        </w:rPr>
        <w:t>Приложение</w:t>
      </w:r>
    </w:p>
    <w:p w:rsidR="00D5251B" w:rsidRDefault="00D5251B" w:rsidP="00D525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постановлению №</w:t>
      </w:r>
      <w:r w:rsidR="004F4F4B">
        <w:rPr>
          <w:sz w:val="28"/>
          <w:szCs w:val="28"/>
        </w:rPr>
        <w:t>79</w:t>
      </w:r>
      <w:r>
        <w:rPr>
          <w:sz w:val="28"/>
          <w:szCs w:val="28"/>
        </w:rPr>
        <w:t xml:space="preserve">-п от </w:t>
      </w:r>
      <w:r w:rsidR="004F4F4B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4F4F4B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4F4F4B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5251B" w:rsidRDefault="00D5251B" w:rsidP="00D5251B">
      <w:pPr>
        <w:rPr>
          <w:sz w:val="28"/>
          <w:szCs w:val="28"/>
        </w:rPr>
      </w:pPr>
    </w:p>
    <w:p w:rsidR="00D5251B" w:rsidRDefault="00D5251B" w:rsidP="00D52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D5251B" w:rsidRDefault="00D5251B" w:rsidP="00D52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реализации муниципальной программы</w:t>
      </w:r>
    </w:p>
    <w:p w:rsidR="00D5251B" w:rsidRDefault="00D5251B" w:rsidP="00D5251B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«Социально-экономическое развитие территории муниципального образования </w:t>
      </w:r>
      <w:proofErr w:type="spellStart"/>
      <w:r>
        <w:rPr>
          <w:b/>
          <w:sz w:val="28"/>
        </w:rPr>
        <w:t>Крючковский</w:t>
      </w:r>
      <w:proofErr w:type="spellEnd"/>
      <w:r>
        <w:rPr>
          <w:b/>
          <w:sz w:val="28"/>
        </w:rPr>
        <w:t xml:space="preserve"> сельсовет на 2017-2019 годы » </w:t>
      </w:r>
      <w:r>
        <w:rPr>
          <w:b/>
          <w:sz w:val="28"/>
          <w:szCs w:val="28"/>
        </w:rPr>
        <w:t>за   201</w:t>
      </w:r>
      <w:r w:rsidR="004F4F4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D5251B" w:rsidRDefault="00D5251B" w:rsidP="00D5251B">
      <w:pPr>
        <w:jc w:val="center"/>
        <w:rPr>
          <w:b/>
          <w:sz w:val="28"/>
          <w:szCs w:val="28"/>
        </w:rPr>
      </w:pPr>
    </w:p>
    <w:p w:rsidR="004F4F4B" w:rsidRPr="004F4F4B" w:rsidRDefault="00D5251B" w:rsidP="004F4F4B">
      <w:pPr>
        <w:rPr>
          <w:sz w:val="28"/>
          <w:szCs w:val="28"/>
        </w:rPr>
      </w:pPr>
      <w:r>
        <w:rPr>
          <w:sz w:val="28"/>
          <w:szCs w:val="28"/>
        </w:rPr>
        <w:t xml:space="preserve">     Муниципальная программа </w:t>
      </w:r>
      <w:r>
        <w:rPr>
          <w:sz w:val="28"/>
        </w:rPr>
        <w:t xml:space="preserve">«Социально-экономическое развитие территории муниципального образования </w:t>
      </w:r>
      <w:proofErr w:type="spellStart"/>
      <w:r>
        <w:rPr>
          <w:sz w:val="28"/>
        </w:rPr>
        <w:t>Крючковский</w:t>
      </w:r>
      <w:proofErr w:type="spellEnd"/>
      <w:r>
        <w:rPr>
          <w:sz w:val="28"/>
        </w:rPr>
        <w:t xml:space="preserve"> сельсовет на 2017-2019 годы »</w:t>
      </w:r>
      <w:r>
        <w:rPr>
          <w:sz w:val="28"/>
          <w:szCs w:val="28"/>
        </w:rPr>
        <w:t xml:space="preserve"> (далее – Программа) утверждена постановлением администрации МО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от  14.10.2016г.  № 170-п, и внесены изменения постановлением № 152-п от 15.12.2017г</w:t>
      </w:r>
      <w:r w:rsidR="004F4F4B">
        <w:rPr>
          <w:sz w:val="28"/>
          <w:szCs w:val="28"/>
        </w:rPr>
        <w:t xml:space="preserve"> и </w:t>
      </w:r>
      <w:r w:rsidR="004F4F4B">
        <w:rPr>
          <w:sz w:val="24"/>
          <w:szCs w:val="24"/>
        </w:rPr>
        <w:t xml:space="preserve"> </w:t>
      </w:r>
      <w:r w:rsidR="004F4F4B" w:rsidRPr="004F4F4B">
        <w:rPr>
          <w:sz w:val="28"/>
          <w:szCs w:val="28"/>
        </w:rPr>
        <w:t>№</w:t>
      </w:r>
      <w:r w:rsidR="004F4F4B">
        <w:rPr>
          <w:sz w:val="28"/>
          <w:szCs w:val="28"/>
        </w:rPr>
        <w:t xml:space="preserve"> </w:t>
      </w:r>
      <w:r w:rsidR="004F4F4B" w:rsidRPr="004F4F4B">
        <w:rPr>
          <w:sz w:val="28"/>
          <w:szCs w:val="28"/>
        </w:rPr>
        <w:t>116-п</w:t>
      </w:r>
      <w:r w:rsidR="004F4F4B">
        <w:rPr>
          <w:sz w:val="28"/>
          <w:szCs w:val="28"/>
        </w:rPr>
        <w:t xml:space="preserve"> от 24.12.2018г.</w:t>
      </w:r>
    </w:p>
    <w:p w:rsidR="00D5251B" w:rsidRDefault="004F4F4B" w:rsidP="00D5251B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251B">
        <w:rPr>
          <w:sz w:val="28"/>
          <w:szCs w:val="28"/>
        </w:rPr>
        <w:t xml:space="preserve">  Ответственным исполнителем Программы является администрация  муниципального образования </w:t>
      </w:r>
      <w:proofErr w:type="spellStart"/>
      <w:r w:rsidR="00D5251B">
        <w:rPr>
          <w:sz w:val="28"/>
          <w:szCs w:val="28"/>
        </w:rPr>
        <w:t>Крючковский</w:t>
      </w:r>
      <w:proofErr w:type="spellEnd"/>
      <w:r w:rsidR="00D5251B">
        <w:rPr>
          <w:sz w:val="28"/>
          <w:szCs w:val="28"/>
        </w:rPr>
        <w:t xml:space="preserve"> сельсовет. </w:t>
      </w:r>
    </w:p>
    <w:p w:rsidR="00D5251B" w:rsidRDefault="00D5251B" w:rsidP="00D525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Целью Программы является  улучшение условий жизнедеятельности на территории поселения, активизация участия граждан, проживающих на  территории </w:t>
      </w:r>
      <w:proofErr w:type="spellStart"/>
      <w:r>
        <w:rPr>
          <w:sz w:val="28"/>
          <w:szCs w:val="28"/>
        </w:rPr>
        <w:t>Крючковского</w:t>
      </w:r>
      <w:proofErr w:type="spellEnd"/>
      <w:r>
        <w:rPr>
          <w:sz w:val="28"/>
          <w:szCs w:val="28"/>
        </w:rPr>
        <w:t xml:space="preserve"> сельсовета, в решении вопросов местного значения, повышение качества и надежности предоставления коммунальных услуг населению, улучшение экологической ситуации в поселении, создание устойчивых и эффективных механизмов привлечения частных инвестиций для модернизации объектов коммунальной инфраструктуры, повышение безопасности дорожного движения;</w:t>
      </w:r>
      <w:proofErr w:type="gramEnd"/>
    </w:p>
    <w:p w:rsidR="00D5251B" w:rsidRDefault="00D5251B" w:rsidP="00D5251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Задачи программы - повышение уровня комплексного обустройства объектами инженерной инфраструктуры  территории </w:t>
      </w:r>
      <w:proofErr w:type="spellStart"/>
      <w:r>
        <w:rPr>
          <w:sz w:val="28"/>
          <w:szCs w:val="28"/>
        </w:rPr>
        <w:t>Крючковского</w:t>
      </w:r>
      <w:proofErr w:type="spellEnd"/>
      <w:r>
        <w:rPr>
          <w:sz w:val="28"/>
          <w:szCs w:val="28"/>
        </w:rPr>
        <w:t xml:space="preserve"> сельсовета, обеспечение сохранности существующей дорожной сети,   выполнение работ по содержанию, ремонту  существующих автомобильных дорог</w:t>
      </w:r>
    </w:p>
    <w:p w:rsidR="00D5251B" w:rsidRDefault="00D5251B" w:rsidP="00D5251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сельсовета в рамках реализации мероприятий программы за отчетный период: </w:t>
      </w:r>
    </w:p>
    <w:p w:rsidR="00D5251B" w:rsidRDefault="00D5251B" w:rsidP="00D5251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- составлен уточненный реестр расходных обязательств МО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в части расходов местного бюджета;</w:t>
      </w:r>
    </w:p>
    <w:p w:rsidR="00D5251B" w:rsidRDefault="00D5251B" w:rsidP="00D525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ассигнования местного бюджета на 201</w:t>
      </w:r>
      <w:r w:rsidR="004F4F4B">
        <w:rPr>
          <w:sz w:val="28"/>
          <w:szCs w:val="28"/>
        </w:rPr>
        <w:t>8</w:t>
      </w:r>
      <w:r>
        <w:rPr>
          <w:sz w:val="28"/>
          <w:szCs w:val="28"/>
        </w:rPr>
        <w:t xml:space="preserve"> год утверждены в сумме  1</w:t>
      </w:r>
      <w:r w:rsidR="00B64778">
        <w:rPr>
          <w:sz w:val="28"/>
          <w:szCs w:val="28"/>
        </w:rPr>
        <w:t>0530080</w:t>
      </w:r>
      <w:r>
        <w:rPr>
          <w:sz w:val="28"/>
          <w:szCs w:val="28"/>
        </w:rPr>
        <w:t xml:space="preserve">  рублей;</w:t>
      </w:r>
    </w:p>
    <w:p w:rsidR="00D5251B" w:rsidRDefault="00D5251B" w:rsidP="00D52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внесены изменения в сводную бюджетную роспись на 201</w:t>
      </w:r>
      <w:r w:rsidR="00B64778">
        <w:rPr>
          <w:sz w:val="28"/>
          <w:szCs w:val="28"/>
        </w:rPr>
        <w:t>8</w:t>
      </w:r>
      <w:r>
        <w:rPr>
          <w:sz w:val="28"/>
          <w:szCs w:val="28"/>
        </w:rPr>
        <w:t xml:space="preserve"> год, лимиты бюджетных обязательств на 201</w:t>
      </w:r>
      <w:r w:rsidR="00B64778">
        <w:rPr>
          <w:sz w:val="28"/>
          <w:szCs w:val="28"/>
        </w:rPr>
        <w:t>8</w:t>
      </w:r>
      <w:r>
        <w:rPr>
          <w:sz w:val="28"/>
          <w:szCs w:val="28"/>
        </w:rPr>
        <w:t xml:space="preserve"> год;</w:t>
      </w:r>
    </w:p>
    <w:p w:rsidR="00D5251B" w:rsidRDefault="00D5251B" w:rsidP="00D52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доведены до главных распорядителей средств уведомления о поступивших в местный бюджет из областного бюджета межбюджетных трансфертах;</w:t>
      </w:r>
    </w:p>
    <w:p w:rsidR="00D5251B" w:rsidRDefault="00D5251B" w:rsidP="00D5251B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Исполнени</w:t>
      </w:r>
      <w:r w:rsidR="00B64778">
        <w:rPr>
          <w:sz w:val="28"/>
          <w:szCs w:val="28"/>
        </w:rPr>
        <w:t>е местного бюджета на 01.01.2019</w:t>
      </w:r>
      <w:r>
        <w:rPr>
          <w:sz w:val="28"/>
          <w:szCs w:val="28"/>
        </w:rPr>
        <w:t xml:space="preserve"> составило:</w:t>
      </w:r>
    </w:p>
    <w:p w:rsidR="00D5251B" w:rsidRDefault="00D5251B" w:rsidP="00D5251B">
      <w:pPr>
        <w:jc w:val="both"/>
        <w:rPr>
          <w:sz w:val="28"/>
          <w:szCs w:val="28"/>
        </w:rPr>
      </w:pPr>
      <w:r>
        <w:rPr>
          <w:sz w:val="28"/>
          <w:szCs w:val="28"/>
        </w:rPr>
        <w:t>доходы   –  1</w:t>
      </w:r>
      <w:r w:rsidR="00B64778">
        <w:rPr>
          <w:sz w:val="28"/>
          <w:szCs w:val="28"/>
        </w:rPr>
        <w:t>0616975,53</w:t>
      </w:r>
      <w:r>
        <w:rPr>
          <w:sz w:val="28"/>
          <w:szCs w:val="28"/>
        </w:rPr>
        <w:t xml:space="preserve"> (10</w:t>
      </w:r>
      <w:r w:rsidR="00B64778">
        <w:rPr>
          <w:sz w:val="28"/>
          <w:szCs w:val="28"/>
        </w:rPr>
        <w:t>0</w:t>
      </w:r>
      <w:r>
        <w:rPr>
          <w:sz w:val="28"/>
          <w:szCs w:val="28"/>
        </w:rPr>
        <w:t xml:space="preserve"> %);</w:t>
      </w:r>
    </w:p>
    <w:p w:rsidR="00D5251B" w:rsidRDefault="00D5251B" w:rsidP="00D5251B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расходы –  1</w:t>
      </w:r>
      <w:r w:rsidR="00B64778">
        <w:rPr>
          <w:sz w:val="28"/>
          <w:szCs w:val="28"/>
        </w:rPr>
        <w:t>0475414,69</w:t>
      </w:r>
      <w:r>
        <w:rPr>
          <w:sz w:val="28"/>
          <w:szCs w:val="28"/>
        </w:rPr>
        <w:t xml:space="preserve"> рублей (</w:t>
      </w:r>
      <w:r w:rsidR="00B64778">
        <w:rPr>
          <w:sz w:val="28"/>
          <w:szCs w:val="28"/>
        </w:rPr>
        <w:t>99,5</w:t>
      </w:r>
      <w:r>
        <w:rPr>
          <w:sz w:val="28"/>
          <w:szCs w:val="28"/>
        </w:rPr>
        <w:t>%);</w:t>
      </w:r>
    </w:p>
    <w:p w:rsidR="00D5251B" w:rsidRDefault="00B64778" w:rsidP="00D5251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</w:t>
      </w:r>
      <w:r w:rsidR="00D5251B">
        <w:rPr>
          <w:sz w:val="28"/>
          <w:szCs w:val="28"/>
        </w:rPr>
        <w:t>фицит</w:t>
      </w:r>
      <w:proofErr w:type="spellEnd"/>
      <w:r w:rsidR="00D5251B">
        <w:rPr>
          <w:sz w:val="28"/>
          <w:szCs w:val="28"/>
        </w:rPr>
        <w:t xml:space="preserve">  -        1</w:t>
      </w:r>
      <w:r>
        <w:rPr>
          <w:sz w:val="28"/>
          <w:szCs w:val="28"/>
        </w:rPr>
        <w:t>41,56</w:t>
      </w:r>
      <w:r w:rsidR="00D5251B">
        <w:rPr>
          <w:sz w:val="28"/>
          <w:szCs w:val="28"/>
        </w:rPr>
        <w:t xml:space="preserve">тыс. рублей. </w:t>
      </w:r>
    </w:p>
    <w:p w:rsidR="00D5251B" w:rsidRDefault="00D5251B" w:rsidP="00D5251B">
      <w:pPr>
        <w:widowControl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 201</w:t>
      </w:r>
      <w:r w:rsidR="00B64778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программных мероприятий позволила достичь следующих результатов: </w:t>
      </w:r>
    </w:p>
    <w:p w:rsidR="00D5251B" w:rsidRDefault="00D5251B" w:rsidP="00D5251B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исполнение местного бюджета по расходам на </w:t>
      </w:r>
      <w:r w:rsidR="00B64778">
        <w:rPr>
          <w:sz w:val="28"/>
          <w:szCs w:val="28"/>
        </w:rPr>
        <w:t>99,5</w:t>
      </w:r>
      <w:r>
        <w:rPr>
          <w:sz w:val="28"/>
          <w:szCs w:val="28"/>
        </w:rPr>
        <w:t xml:space="preserve"> %;        </w:t>
      </w:r>
    </w:p>
    <w:p w:rsidR="00D5251B" w:rsidRDefault="00D5251B" w:rsidP="00D5251B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превышения кассовых выплат над показателями сводной бюджетной </w:t>
      </w:r>
      <w:r>
        <w:rPr>
          <w:sz w:val="28"/>
          <w:szCs w:val="28"/>
        </w:rPr>
        <w:lastRenderedPageBreak/>
        <w:t>росписи.</w:t>
      </w:r>
    </w:p>
    <w:p w:rsidR="00D5251B" w:rsidRDefault="00D5251B" w:rsidP="00D5251B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Информация о достижении значений показателей (индикаторов) и использовании бюджетных ассигнований местного бюджета на реализацию мероприятий приведена в таблицах 8, 9,10.</w:t>
      </w:r>
    </w:p>
    <w:p w:rsidR="00D5251B" w:rsidRDefault="00D5251B" w:rsidP="00D5251B">
      <w:pPr>
        <w:jc w:val="center"/>
        <w:rPr>
          <w:sz w:val="28"/>
          <w:szCs w:val="28"/>
        </w:rPr>
      </w:pPr>
    </w:p>
    <w:p w:rsidR="00D5251B" w:rsidRDefault="00D5251B" w:rsidP="00D5251B">
      <w:pPr>
        <w:jc w:val="center"/>
        <w:rPr>
          <w:sz w:val="28"/>
          <w:szCs w:val="28"/>
        </w:rPr>
      </w:pPr>
    </w:p>
    <w:p w:rsidR="00D5251B" w:rsidRDefault="00D5251B" w:rsidP="00D5251B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Оценка эффективности реализации муниципальной программы</w:t>
      </w:r>
    </w:p>
    <w:p w:rsidR="00D5251B" w:rsidRDefault="00D5251B" w:rsidP="00D5251B">
      <w:pPr>
        <w:jc w:val="center"/>
        <w:rPr>
          <w:sz w:val="28"/>
          <w:szCs w:val="28"/>
        </w:rPr>
      </w:pPr>
      <w:r>
        <w:rPr>
          <w:sz w:val="28"/>
        </w:rPr>
        <w:t xml:space="preserve">«Социально-экономическое развитие территории муниципального образования </w:t>
      </w:r>
      <w:proofErr w:type="spellStart"/>
      <w:r>
        <w:rPr>
          <w:sz w:val="28"/>
        </w:rPr>
        <w:t>Крючковский</w:t>
      </w:r>
      <w:proofErr w:type="spellEnd"/>
      <w:r>
        <w:rPr>
          <w:sz w:val="28"/>
        </w:rPr>
        <w:t xml:space="preserve"> сельсовет на 2017-2019 годы »</w:t>
      </w:r>
      <w:r w:rsidR="00B64778">
        <w:rPr>
          <w:sz w:val="28"/>
          <w:szCs w:val="28"/>
        </w:rPr>
        <w:t xml:space="preserve"> за 2018 </w:t>
      </w:r>
      <w:r>
        <w:rPr>
          <w:sz w:val="28"/>
          <w:szCs w:val="28"/>
        </w:rPr>
        <w:t>год</w:t>
      </w:r>
    </w:p>
    <w:p w:rsidR="00D5251B" w:rsidRDefault="00D5251B" w:rsidP="00D5251B">
      <w:pPr>
        <w:jc w:val="center"/>
        <w:rPr>
          <w:sz w:val="28"/>
          <w:szCs w:val="28"/>
        </w:rPr>
      </w:pPr>
    </w:p>
    <w:p w:rsidR="00D5251B" w:rsidRDefault="00D5251B" w:rsidP="00D5251B">
      <w:pPr>
        <w:pStyle w:val="a4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Оценка эффективности реализации программы проведена в соответствии с методикой, установленной постановлением администрации </w:t>
      </w:r>
      <w:proofErr w:type="spellStart"/>
      <w:r>
        <w:rPr>
          <w:sz w:val="28"/>
          <w:szCs w:val="28"/>
        </w:rPr>
        <w:t>Крючковского</w:t>
      </w:r>
      <w:proofErr w:type="spellEnd"/>
      <w:r>
        <w:rPr>
          <w:sz w:val="28"/>
          <w:szCs w:val="28"/>
        </w:rPr>
        <w:t xml:space="preserve"> сельсовета от 25 сентября 2017 года № 118-п «</w:t>
      </w:r>
      <w:r>
        <w:rPr>
          <w:sz w:val="28"/>
        </w:rPr>
        <w:t xml:space="preserve">Об утверждении порядка разработки, </w:t>
      </w:r>
      <w:r>
        <w:rPr>
          <w:sz w:val="28"/>
          <w:szCs w:val="28"/>
        </w:rPr>
        <w:t xml:space="preserve">реализации  и  оценки   эффективности муниципальных         программ        МО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сельсовет»</w:t>
      </w:r>
    </w:p>
    <w:p w:rsidR="00D5251B" w:rsidRDefault="00D5251B" w:rsidP="00D5251B">
      <w:pPr>
        <w:ind w:firstLine="709"/>
        <w:jc w:val="both"/>
        <w:rPr>
          <w:sz w:val="28"/>
          <w:szCs w:val="28"/>
        </w:rPr>
      </w:pPr>
    </w:p>
    <w:p w:rsidR="00D5251B" w:rsidRDefault="00D5251B" w:rsidP="00D52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степени реализации мероприятий</w:t>
      </w:r>
    </w:p>
    <w:p w:rsidR="00D5251B" w:rsidRDefault="00D5251B" w:rsidP="00D5251B">
      <w:pPr>
        <w:jc w:val="center"/>
        <w:rPr>
          <w:b/>
          <w:sz w:val="28"/>
          <w:szCs w:val="28"/>
        </w:rPr>
      </w:pPr>
    </w:p>
    <w:p w:rsidR="00D5251B" w:rsidRDefault="00D5251B" w:rsidP="00D525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Программы </w:t>
      </w:r>
      <w:r>
        <w:rPr>
          <w:sz w:val="28"/>
        </w:rPr>
        <w:t xml:space="preserve">«Социально-экономическое развитие территории муниципального образования </w:t>
      </w:r>
      <w:proofErr w:type="spellStart"/>
      <w:r>
        <w:rPr>
          <w:sz w:val="28"/>
        </w:rPr>
        <w:t>Крючковский</w:t>
      </w:r>
      <w:proofErr w:type="spellEnd"/>
      <w:r>
        <w:rPr>
          <w:sz w:val="28"/>
        </w:rPr>
        <w:t xml:space="preserve"> сельсовет на 2017-2019 годы »</w:t>
      </w:r>
      <w:r>
        <w:rPr>
          <w:sz w:val="28"/>
          <w:szCs w:val="28"/>
        </w:rPr>
        <w:t xml:space="preserve"> за 201</w:t>
      </w:r>
      <w:r w:rsidR="00B64778">
        <w:rPr>
          <w:sz w:val="28"/>
          <w:szCs w:val="28"/>
        </w:rPr>
        <w:t>8</w:t>
      </w:r>
      <w:r>
        <w:rPr>
          <w:sz w:val="28"/>
          <w:szCs w:val="28"/>
        </w:rPr>
        <w:t>год</w:t>
      </w:r>
    </w:p>
    <w:p w:rsidR="00D5251B" w:rsidRDefault="00D5251B" w:rsidP="00D5251B">
      <w:pPr>
        <w:jc w:val="center"/>
        <w:rPr>
          <w:sz w:val="28"/>
          <w:szCs w:val="28"/>
        </w:rPr>
      </w:pPr>
    </w:p>
    <w:p w:rsidR="00D5251B" w:rsidRDefault="00D5251B" w:rsidP="00D5251B">
      <w:p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реализации основного мероприятия 1подпрограммы 1 </w:t>
      </w: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>Руководство и управление в сфере установленных функций органа местного самоуправления» (СР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>):</w:t>
      </w:r>
    </w:p>
    <w:p w:rsidR="00D5251B" w:rsidRDefault="00D5251B" w:rsidP="00D52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685"/>
        <w:gridCol w:w="1287"/>
        <w:gridCol w:w="850"/>
        <w:gridCol w:w="851"/>
        <w:gridCol w:w="1276"/>
        <w:gridCol w:w="1134"/>
      </w:tblGrid>
      <w:tr w:rsidR="00D5251B" w:rsidTr="00D525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Вывод</w:t>
            </w:r>
          </w:p>
        </w:tc>
      </w:tr>
      <w:tr w:rsidR="00D5251B" w:rsidTr="00D525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autoSpaceDE/>
              <w:autoSpaceDN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B" w:rsidRDefault="00D5251B">
            <w:pPr>
              <w:widowControl w:val="0"/>
              <w:tabs>
                <w:tab w:val="left" w:pos="3892"/>
              </w:tabs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расходования средств бюджета в рамках руководства и управления функций органа местного самоуправления  повышение эффективности и     прозрачности бюджетных расходов главы и аппарата управления;</w:t>
            </w:r>
          </w:p>
          <w:p w:rsidR="00D5251B" w:rsidRDefault="00D5251B">
            <w:pPr>
              <w:widowControl w:val="0"/>
              <w:tabs>
                <w:tab w:val="left" w:pos="3892"/>
              </w:tabs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качественное формирование и предоставление бюджетной отчетности исполнения бюджета поселения. </w:t>
            </w:r>
          </w:p>
          <w:p w:rsidR="00D5251B" w:rsidRDefault="00D5251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 исполнения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 w:rsidP="00B64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64778">
              <w:rPr>
                <w:lang w:eastAsia="en-US"/>
              </w:rPr>
              <w:t>650,2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 w:rsidP="00B64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64778">
              <w:rPr>
                <w:lang w:eastAsia="en-US"/>
              </w:rPr>
              <w:t>625,0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  <w:tr w:rsidR="00D5251B" w:rsidTr="00D525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контрольных обращений граждан, рассмотренных в установленные сроки, от общего количества обращений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  <w:tr w:rsidR="00D5251B" w:rsidTr="00D525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Доля введенных муниципальных нормативных правовых актов в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областной регистр, от количества поступивших муниципальных нормативных актов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  <w:tr w:rsidR="00D5251B" w:rsidTr="00D525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зданий и сооружений, находящихся в пользовании администрации района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кв. метров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</w:tbl>
    <w:p w:rsidR="00D5251B" w:rsidRDefault="00D5251B" w:rsidP="00D52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СР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= 1/1=1.</w:t>
      </w:r>
    </w:p>
    <w:p w:rsidR="00D5251B" w:rsidRDefault="00D5251B" w:rsidP="00D5251B">
      <w:pPr>
        <w:ind w:firstLine="709"/>
        <w:jc w:val="both"/>
        <w:rPr>
          <w:sz w:val="28"/>
          <w:szCs w:val="28"/>
        </w:rPr>
      </w:pPr>
    </w:p>
    <w:p w:rsidR="00D5251B" w:rsidRDefault="00D5251B" w:rsidP="00D5251B">
      <w:pPr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основного мероприятия 3 подпрограммы 2 « 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  (СР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):</w:t>
      </w:r>
    </w:p>
    <w:p w:rsidR="00D5251B" w:rsidRDefault="00D5251B" w:rsidP="00D52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685"/>
        <w:gridCol w:w="1134"/>
        <w:gridCol w:w="850"/>
        <w:gridCol w:w="851"/>
        <w:gridCol w:w="1276"/>
        <w:gridCol w:w="1134"/>
      </w:tblGrid>
      <w:tr w:rsidR="00D5251B" w:rsidTr="00D525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Вывод</w:t>
            </w:r>
          </w:p>
        </w:tc>
      </w:tr>
      <w:tr w:rsidR="00D5251B" w:rsidTr="00D525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</w:t>
            </w:r>
          </w:p>
          <w:p w:rsidR="00D5251B" w:rsidRDefault="00D5251B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(ГКУ)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  <w:p w:rsidR="00D5251B" w:rsidRDefault="00D5251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95-100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B64778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B64778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B64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r w:rsidR="00D5251B">
              <w:rPr>
                <w:lang w:eastAsia="en-US"/>
              </w:rPr>
              <w:t>выполнен</w:t>
            </w:r>
          </w:p>
        </w:tc>
      </w:tr>
    </w:tbl>
    <w:p w:rsidR="00D5251B" w:rsidRDefault="00D5251B" w:rsidP="00D52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СР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= (1)/</w:t>
      </w:r>
      <w:r w:rsidR="00B64778">
        <w:rPr>
          <w:sz w:val="28"/>
          <w:szCs w:val="28"/>
        </w:rPr>
        <w:t>0,84</w:t>
      </w:r>
      <w:r>
        <w:rPr>
          <w:sz w:val="28"/>
          <w:szCs w:val="28"/>
        </w:rPr>
        <w:t>=</w:t>
      </w:r>
      <w:r w:rsidR="00B64778">
        <w:rPr>
          <w:sz w:val="28"/>
          <w:szCs w:val="28"/>
        </w:rPr>
        <w:t>0,84</w:t>
      </w:r>
      <w:r>
        <w:rPr>
          <w:sz w:val="28"/>
          <w:szCs w:val="28"/>
        </w:rPr>
        <w:t>.</w:t>
      </w:r>
    </w:p>
    <w:p w:rsidR="00D5251B" w:rsidRPr="00B64778" w:rsidRDefault="00D5251B" w:rsidP="00D52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основного мероприятия 5 подпрограммы 3 «</w:t>
      </w:r>
      <w:r w:rsidRPr="00B64778">
        <w:rPr>
          <w:sz w:val="28"/>
          <w:szCs w:val="28"/>
        </w:rPr>
        <w:t>Мероприятия в области жилищного хозяйства» (СР</w:t>
      </w:r>
      <w:r w:rsidRPr="00B64778">
        <w:rPr>
          <w:sz w:val="28"/>
          <w:szCs w:val="28"/>
          <w:vertAlign w:val="subscript"/>
        </w:rPr>
        <w:t>3</w:t>
      </w:r>
      <w:r w:rsidRPr="00B64778">
        <w:rPr>
          <w:sz w:val="28"/>
          <w:szCs w:val="28"/>
        </w:rPr>
        <w:t>):</w:t>
      </w:r>
    </w:p>
    <w:p w:rsidR="00D5251B" w:rsidRDefault="00D5251B" w:rsidP="00D52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663"/>
        <w:gridCol w:w="1592"/>
        <w:gridCol w:w="848"/>
        <w:gridCol w:w="849"/>
        <w:gridCol w:w="1336"/>
        <w:gridCol w:w="1139"/>
      </w:tblGrid>
      <w:tr w:rsidR="00D5251B" w:rsidTr="00D525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достижения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Вывод</w:t>
            </w:r>
          </w:p>
        </w:tc>
      </w:tr>
      <w:tr w:rsidR="00D5251B" w:rsidTr="00D525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Содержание муниципального жилищного фонда, в том числе капитальный ремонт муниципального жилищного фонда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коэффициент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</w:tbl>
    <w:p w:rsidR="00D5251B" w:rsidRDefault="00D5251B" w:rsidP="00D52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СР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= (1)/1=1.</w:t>
      </w:r>
    </w:p>
    <w:p w:rsidR="00D5251B" w:rsidRDefault="00D5251B" w:rsidP="00D5251B">
      <w:pPr>
        <w:ind w:firstLine="709"/>
        <w:jc w:val="both"/>
        <w:rPr>
          <w:sz w:val="28"/>
          <w:szCs w:val="28"/>
        </w:rPr>
      </w:pPr>
    </w:p>
    <w:p w:rsidR="00D5251B" w:rsidRDefault="00D5251B" w:rsidP="00D52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основного мероприятия 2 подпрограммы 3  «Реализация мероприятий  по озеленению территории поселения » (СР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):</w:t>
      </w:r>
    </w:p>
    <w:p w:rsidR="00D5251B" w:rsidRDefault="00D5251B" w:rsidP="00D52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685"/>
        <w:gridCol w:w="1134"/>
        <w:gridCol w:w="850"/>
        <w:gridCol w:w="851"/>
        <w:gridCol w:w="1276"/>
        <w:gridCol w:w="1134"/>
      </w:tblGrid>
      <w:tr w:rsidR="00D5251B" w:rsidTr="00D525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Вывод</w:t>
            </w:r>
          </w:p>
        </w:tc>
      </w:tr>
      <w:tr w:rsidR="00D5251B" w:rsidTr="00D525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и уход за зелеными насаждениями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ConsPlusCell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</w:tbl>
    <w:p w:rsidR="00D5251B" w:rsidRDefault="00D5251B" w:rsidP="00D525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Таким образом, СР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= (1)/1=1</w:t>
      </w:r>
    </w:p>
    <w:p w:rsidR="00D5251B" w:rsidRDefault="00D5251B" w:rsidP="00D5251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Степень реализации основного мероприятия 4 подпрограммы 3 «Прочие мероприятия по благоустройству территории МО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 » (СР</w:t>
      </w:r>
      <w:proofErr w:type="gramStart"/>
      <w:r>
        <w:rPr>
          <w:sz w:val="28"/>
          <w:szCs w:val="28"/>
          <w:vertAlign w:val="subscript"/>
        </w:rPr>
        <w:t>6</w:t>
      </w:r>
      <w:proofErr w:type="gramEnd"/>
      <w:r>
        <w:rPr>
          <w:sz w:val="28"/>
          <w:szCs w:val="28"/>
        </w:rPr>
        <w:t>):</w:t>
      </w:r>
    </w:p>
    <w:p w:rsidR="00D5251B" w:rsidRDefault="00D5251B" w:rsidP="00D52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685"/>
        <w:gridCol w:w="1134"/>
        <w:gridCol w:w="850"/>
        <w:gridCol w:w="851"/>
        <w:gridCol w:w="1276"/>
        <w:gridCol w:w="1134"/>
      </w:tblGrid>
      <w:tr w:rsidR="00D5251B" w:rsidTr="00D525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Вывод</w:t>
            </w:r>
          </w:p>
        </w:tc>
      </w:tr>
      <w:tr w:rsidR="00D5251B" w:rsidTr="00D525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мероприятия по благоустройству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ConsPlusCell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</w:tbl>
    <w:p w:rsidR="00D5251B" w:rsidRDefault="00D5251B" w:rsidP="00D52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СР</w:t>
      </w:r>
      <w:proofErr w:type="gramStart"/>
      <w:r>
        <w:rPr>
          <w:sz w:val="28"/>
          <w:szCs w:val="28"/>
          <w:vertAlign w:val="subscript"/>
        </w:rPr>
        <w:t>6</w:t>
      </w:r>
      <w:proofErr w:type="gramEnd"/>
      <w:r>
        <w:rPr>
          <w:sz w:val="28"/>
          <w:szCs w:val="28"/>
        </w:rPr>
        <w:t>= (1)/1=1</w:t>
      </w:r>
    </w:p>
    <w:p w:rsidR="00D5251B" w:rsidRDefault="00D5251B" w:rsidP="00D5251B">
      <w:pPr>
        <w:ind w:firstLine="709"/>
        <w:jc w:val="both"/>
        <w:rPr>
          <w:sz w:val="28"/>
          <w:szCs w:val="28"/>
        </w:rPr>
      </w:pPr>
    </w:p>
    <w:p w:rsidR="00D5251B" w:rsidRDefault="00D5251B" w:rsidP="00D52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основного мероприятия 2 подпрограммы 4 «Мероприятия по защите населения от чрезвычайных ситуаций мирного и военного времени» (СР</w:t>
      </w:r>
      <w:proofErr w:type="gramStart"/>
      <w:r>
        <w:rPr>
          <w:sz w:val="28"/>
          <w:szCs w:val="28"/>
          <w:vertAlign w:val="subscript"/>
        </w:rPr>
        <w:t>7</w:t>
      </w:r>
      <w:proofErr w:type="gramEnd"/>
      <w:r>
        <w:rPr>
          <w:sz w:val="28"/>
          <w:szCs w:val="28"/>
        </w:rPr>
        <w:t>):</w:t>
      </w:r>
    </w:p>
    <w:p w:rsidR="00D5251B" w:rsidRDefault="00D5251B" w:rsidP="00D52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685"/>
        <w:gridCol w:w="1134"/>
        <w:gridCol w:w="850"/>
        <w:gridCol w:w="851"/>
        <w:gridCol w:w="1276"/>
        <w:gridCol w:w="1134"/>
      </w:tblGrid>
      <w:tr w:rsidR="00D5251B" w:rsidTr="00D525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Вывод</w:t>
            </w:r>
          </w:p>
        </w:tc>
      </w:tr>
      <w:tr w:rsidR="00D5251B" w:rsidTr="00D525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ConsPlusCell"/>
              <w:spacing w:line="276" w:lineRule="auto"/>
              <w:ind w:left="-75" w:righ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28" w:lineRule="auto"/>
              <w:ind w:firstLine="66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Доля граждан, обученных по действиям в ЧС природного и техногенного характера в поселении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ac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2719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D5251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2719C9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D5251B"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  <w:tr w:rsidR="00D5251B" w:rsidTr="00D5251B">
        <w:trPr>
          <w:trHeight w:val="9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ConsPlusCell"/>
              <w:spacing w:line="276" w:lineRule="auto"/>
              <w:ind w:left="-75" w:righ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28" w:lineRule="auto"/>
              <w:ind w:firstLine="66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Доля учреждений социальной сферы с наличием системы технической защиты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2719C9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2719C9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  <w:tr w:rsidR="00D5251B" w:rsidTr="00D525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ConsPlusCell"/>
              <w:spacing w:line="276" w:lineRule="auto"/>
              <w:ind w:left="-75" w:righ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28" w:lineRule="auto"/>
              <w:ind w:firstLine="66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Удельный вес населения, постоянно принимающего участие в предупреждении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1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 w:rsidP="002719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</w:t>
            </w:r>
            <w:r w:rsidR="002719C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 w:rsidP="002719C9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 w:rsidR="002719C9"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  <w:tr w:rsidR="00D5251B" w:rsidTr="00D525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ConsPlusCell"/>
              <w:spacing w:line="276" w:lineRule="auto"/>
              <w:ind w:left="-75" w:righ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28" w:lineRule="auto"/>
              <w:ind w:firstLine="66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Охват населения, оповещаемого местной системой оповещения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1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  <w:tr w:rsidR="00D5251B" w:rsidTr="00D5251B">
        <w:trPr>
          <w:trHeight w:val="4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ConsPlusCell"/>
              <w:spacing w:line="276" w:lineRule="auto"/>
              <w:ind w:left="-75" w:righ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28" w:lineRule="auto"/>
              <w:ind w:firstLine="66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Количество профилактических выездов по предупреждению происшествий на водных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1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2719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2719C9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</w:tbl>
    <w:p w:rsidR="00D5251B" w:rsidRDefault="00D5251B" w:rsidP="00D52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СР</w:t>
      </w:r>
      <w:proofErr w:type="gramStart"/>
      <w:r>
        <w:rPr>
          <w:sz w:val="28"/>
          <w:szCs w:val="28"/>
          <w:vertAlign w:val="subscript"/>
        </w:rPr>
        <w:t>7</w:t>
      </w:r>
      <w:proofErr w:type="gramEnd"/>
      <w:r>
        <w:rPr>
          <w:sz w:val="28"/>
          <w:szCs w:val="28"/>
        </w:rPr>
        <w:t>= (1)/1=1</w:t>
      </w:r>
    </w:p>
    <w:p w:rsidR="00D5251B" w:rsidRDefault="00D5251B" w:rsidP="00D5251B">
      <w:pPr>
        <w:ind w:firstLine="709"/>
        <w:jc w:val="both"/>
        <w:rPr>
          <w:sz w:val="28"/>
          <w:szCs w:val="28"/>
        </w:rPr>
      </w:pPr>
    </w:p>
    <w:p w:rsidR="00D5251B" w:rsidRDefault="00D5251B" w:rsidP="00D5251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Степень реализации основного мероприятия 1 подпрограммы 4«Обеспечение пожарной безопасности </w:t>
      </w:r>
      <w:r>
        <w:rPr>
          <w:spacing w:val="-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» (СР</w:t>
      </w:r>
      <w:r>
        <w:rPr>
          <w:sz w:val="28"/>
          <w:szCs w:val="28"/>
          <w:vertAlign w:val="subscript"/>
          <w:lang w:val="ru-RU"/>
        </w:rPr>
        <w:t>8</w:t>
      </w:r>
      <w:proofErr w:type="gramStart"/>
      <w:r>
        <w:rPr>
          <w:sz w:val="28"/>
          <w:szCs w:val="28"/>
          <w:vertAlign w:val="subscript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>
        <w:rPr>
          <w:sz w:val="28"/>
          <w:szCs w:val="28"/>
          <w:lang w:val="ru-RU"/>
        </w:rPr>
        <w:t>:</w:t>
      </w:r>
    </w:p>
    <w:p w:rsidR="00D5251B" w:rsidRDefault="00D5251B" w:rsidP="00D52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685"/>
        <w:gridCol w:w="1134"/>
        <w:gridCol w:w="850"/>
        <w:gridCol w:w="851"/>
        <w:gridCol w:w="1276"/>
        <w:gridCol w:w="1134"/>
      </w:tblGrid>
      <w:tr w:rsidR="00D5251B" w:rsidTr="00D525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Вывод</w:t>
            </w:r>
          </w:p>
        </w:tc>
      </w:tr>
      <w:tr w:rsidR="00D5251B" w:rsidTr="00D525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B" w:rsidRDefault="00D5251B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увеличение оснащенности сельских населенных пунктов первичными средствами пожаротушения;</w:t>
            </w:r>
          </w:p>
          <w:p w:rsidR="00D5251B" w:rsidRDefault="00D5251B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средств социальной рекламы и пропаганды направленной на соблюдение мер противопожарной безопасности, создание условий по созданию организации добровольной </w:t>
            </w:r>
            <w:r>
              <w:rPr>
                <w:rFonts w:ascii="Times New Roman" w:hAnsi="Times New Roman"/>
              </w:rPr>
              <w:lastRenderedPageBreak/>
              <w:t>пожарной команды</w:t>
            </w:r>
          </w:p>
          <w:p w:rsidR="00D5251B" w:rsidRDefault="00D5251B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</w:tbl>
    <w:p w:rsidR="00D5251B" w:rsidRDefault="00D5251B" w:rsidP="00D52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 СР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= (1)/1=1</w:t>
      </w:r>
    </w:p>
    <w:p w:rsidR="00D5251B" w:rsidRDefault="00D5251B" w:rsidP="00D5251B">
      <w:pPr>
        <w:ind w:firstLine="709"/>
        <w:jc w:val="both"/>
        <w:rPr>
          <w:sz w:val="28"/>
          <w:szCs w:val="28"/>
        </w:rPr>
      </w:pPr>
    </w:p>
    <w:p w:rsidR="00D5251B" w:rsidRDefault="00D5251B" w:rsidP="00D52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основного мероприятия 1 подпрограммы 5 «Проведение культурно-массовых мероприятий к праздничным и памятным датам, обеспечение деятельности подведомственных учреждений культуры» (СР</w:t>
      </w:r>
      <w:proofErr w:type="gramStart"/>
      <w:r>
        <w:rPr>
          <w:sz w:val="28"/>
          <w:szCs w:val="28"/>
          <w:vertAlign w:val="subscript"/>
        </w:rPr>
        <w:t>9</w:t>
      </w:r>
      <w:proofErr w:type="gramEnd"/>
      <w:r>
        <w:rPr>
          <w:sz w:val="28"/>
          <w:szCs w:val="28"/>
        </w:rPr>
        <w:t>):</w:t>
      </w:r>
    </w:p>
    <w:p w:rsidR="00D5251B" w:rsidRDefault="00D5251B" w:rsidP="00D52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685"/>
        <w:gridCol w:w="1381"/>
        <w:gridCol w:w="850"/>
        <w:gridCol w:w="851"/>
        <w:gridCol w:w="1276"/>
        <w:gridCol w:w="1134"/>
      </w:tblGrid>
      <w:tr w:rsidR="00D5251B" w:rsidTr="00D525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Вывод</w:t>
            </w:r>
          </w:p>
        </w:tc>
      </w:tr>
      <w:tr w:rsidR="00D5251B" w:rsidTr="00D525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ad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ad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посещений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ad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  <w:tr w:rsidR="00D5251B" w:rsidTr="00D525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ad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ad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 доли посещений в сельских клубах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ad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</w:tbl>
    <w:p w:rsidR="00D5251B" w:rsidRDefault="00D5251B" w:rsidP="00D52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СР</w:t>
      </w:r>
      <w:proofErr w:type="gramStart"/>
      <w:r>
        <w:rPr>
          <w:sz w:val="28"/>
          <w:szCs w:val="28"/>
          <w:vertAlign w:val="subscript"/>
        </w:rPr>
        <w:t>9</w:t>
      </w:r>
      <w:proofErr w:type="gramEnd"/>
      <w:r>
        <w:rPr>
          <w:sz w:val="28"/>
          <w:szCs w:val="28"/>
        </w:rPr>
        <w:t>= (1)/1=11</w:t>
      </w:r>
    </w:p>
    <w:p w:rsidR="00D5251B" w:rsidRDefault="00D5251B" w:rsidP="00D52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основного мероприятия 1 подпрограммы 6 «Физическая культура и спорт» (СР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):</w:t>
      </w:r>
    </w:p>
    <w:p w:rsidR="00D5251B" w:rsidRDefault="00D5251B" w:rsidP="00D52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685"/>
        <w:gridCol w:w="1381"/>
        <w:gridCol w:w="850"/>
        <w:gridCol w:w="851"/>
        <w:gridCol w:w="1276"/>
        <w:gridCol w:w="1134"/>
      </w:tblGrid>
      <w:tr w:rsidR="00D5251B" w:rsidTr="00D525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Вывод</w:t>
            </w:r>
          </w:p>
        </w:tc>
      </w:tr>
      <w:tr w:rsidR="00D5251B" w:rsidTr="00D525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ad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B" w:rsidRDefault="00D5251B">
            <w:pPr>
              <w:pStyle w:val="a8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доля населения, систематически занимающегося физической культурой и спортом в общей численности населения поселения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уровень обеспеченности населения спортивными сооружениями,</w:t>
            </w:r>
          </w:p>
          <w:p w:rsidR="00D5251B" w:rsidRDefault="00D5251B">
            <w:pPr>
              <w:pStyle w:val="a8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обеспечение условий для развития физической культуры и массового спорта, организация проведения физкультурно-оздоровительных и спортивных мероприятий на территории муниципального образования; </w:t>
            </w:r>
          </w:p>
          <w:p w:rsidR="00D5251B" w:rsidRDefault="00D5251B">
            <w:pPr>
              <w:pStyle w:val="ad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ad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 w:rsidP="002719C9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719C9"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 w:rsidP="002719C9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719C9"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</w:tbl>
    <w:p w:rsidR="00D5251B" w:rsidRDefault="00D5251B" w:rsidP="00D52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СР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= (1)/1=11</w:t>
      </w:r>
    </w:p>
    <w:p w:rsidR="00D5251B" w:rsidRDefault="00D5251B" w:rsidP="00D52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основного мероприятия 2 подпрограммы 6 «Молодежная политика» (СР</w:t>
      </w:r>
      <w:r>
        <w:rPr>
          <w:sz w:val="28"/>
          <w:szCs w:val="28"/>
          <w:vertAlign w:val="subscript"/>
        </w:rPr>
        <w:t>11</w:t>
      </w:r>
      <w:r>
        <w:rPr>
          <w:sz w:val="28"/>
          <w:szCs w:val="28"/>
        </w:rPr>
        <w:t>):</w:t>
      </w:r>
    </w:p>
    <w:p w:rsidR="00D5251B" w:rsidRDefault="00D5251B" w:rsidP="00D52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685"/>
        <w:gridCol w:w="1381"/>
        <w:gridCol w:w="850"/>
        <w:gridCol w:w="851"/>
        <w:gridCol w:w="1276"/>
        <w:gridCol w:w="1134"/>
      </w:tblGrid>
      <w:tr w:rsidR="00D5251B" w:rsidTr="00D525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Вывод</w:t>
            </w:r>
          </w:p>
        </w:tc>
      </w:tr>
      <w:tr w:rsidR="00D5251B" w:rsidTr="00D525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ad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B" w:rsidRDefault="00D5251B">
            <w:pPr>
              <w:pStyle w:val="a8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мероприятий в сфере гражданско-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патриотического воспитания молодежи; </w:t>
            </w:r>
          </w:p>
          <w:p w:rsidR="00D5251B" w:rsidRDefault="00D5251B">
            <w:pPr>
              <w:pStyle w:val="a8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 мероприятий по реализации творческого потенциала молодежи;</w:t>
            </w:r>
          </w:p>
          <w:p w:rsidR="00D5251B" w:rsidRDefault="00D5251B">
            <w:pPr>
              <w:pStyle w:val="a8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мероприятий по профилактике социально-негативных проявлений среди молодежи;</w:t>
            </w:r>
          </w:p>
          <w:p w:rsidR="00D5251B" w:rsidRDefault="00D5251B">
            <w:pPr>
              <w:pStyle w:val="a8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мероприятий, направленных на отдых и занятость подростков и молодежи в каникулярное время;</w:t>
            </w:r>
          </w:p>
          <w:p w:rsidR="00D5251B" w:rsidRDefault="00D5251B">
            <w:pPr>
              <w:pStyle w:val="ad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Pr="002B6778" w:rsidRDefault="00D5251B">
            <w:pPr>
              <w:pStyle w:val="ad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7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</w:tbl>
    <w:p w:rsidR="00D5251B" w:rsidRDefault="00D5251B" w:rsidP="00D52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 СР</w:t>
      </w:r>
      <w:r>
        <w:rPr>
          <w:sz w:val="28"/>
          <w:szCs w:val="28"/>
          <w:vertAlign w:val="subscript"/>
        </w:rPr>
        <w:t>11</w:t>
      </w:r>
      <w:r>
        <w:rPr>
          <w:sz w:val="28"/>
          <w:szCs w:val="28"/>
        </w:rPr>
        <w:t>= (1)/1=11</w:t>
      </w:r>
    </w:p>
    <w:p w:rsidR="00D5251B" w:rsidRDefault="00D5251B" w:rsidP="00D5251B">
      <w:pPr>
        <w:ind w:firstLine="709"/>
        <w:jc w:val="both"/>
        <w:rPr>
          <w:sz w:val="28"/>
          <w:szCs w:val="28"/>
        </w:rPr>
      </w:pPr>
    </w:p>
    <w:p w:rsidR="00D5251B" w:rsidRDefault="00D5251B" w:rsidP="00D52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основного мероприятия 1 подпрограммы 7 «Осуществление первичного воинского учета на территориях, где отсутствуют военные комиссариаты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» (СР</w:t>
      </w:r>
      <w:r>
        <w:rPr>
          <w:sz w:val="28"/>
          <w:szCs w:val="28"/>
          <w:vertAlign w:val="subscript"/>
        </w:rPr>
        <w:t>12</w:t>
      </w:r>
      <w:r>
        <w:rPr>
          <w:sz w:val="28"/>
          <w:szCs w:val="28"/>
        </w:rPr>
        <w:t>):</w:t>
      </w:r>
    </w:p>
    <w:p w:rsidR="00D5251B" w:rsidRDefault="00D5251B" w:rsidP="00D52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685"/>
        <w:gridCol w:w="1134"/>
        <w:gridCol w:w="850"/>
        <w:gridCol w:w="851"/>
        <w:gridCol w:w="1276"/>
        <w:gridCol w:w="1134"/>
      </w:tblGrid>
      <w:tr w:rsidR="00D5251B" w:rsidTr="00D525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Вывод</w:t>
            </w:r>
          </w:p>
        </w:tc>
      </w:tr>
      <w:tr w:rsidR="00D5251B" w:rsidTr="00D525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Ведение первичного воинского учета на территории МО </w:t>
            </w:r>
            <w:proofErr w:type="spellStart"/>
            <w:r>
              <w:rPr>
                <w:sz w:val="22"/>
                <w:szCs w:val="22"/>
                <w:lang w:eastAsia="en-US"/>
              </w:rPr>
              <w:t>Крючковский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</w:tbl>
    <w:p w:rsidR="00D5251B" w:rsidRDefault="00D5251B" w:rsidP="00D52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СР</w:t>
      </w:r>
      <w:r>
        <w:rPr>
          <w:sz w:val="28"/>
          <w:szCs w:val="28"/>
          <w:vertAlign w:val="subscript"/>
        </w:rPr>
        <w:t>12</w:t>
      </w:r>
      <w:r>
        <w:rPr>
          <w:sz w:val="28"/>
          <w:szCs w:val="28"/>
        </w:rPr>
        <w:t>= (1)/1=1</w:t>
      </w:r>
    </w:p>
    <w:p w:rsidR="00D5251B" w:rsidRDefault="00D5251B" w:rsidP="00D525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Степень реализации основного мероприятия 2 подпрограммы 7 «Осуществление отдельных государственных полномочий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» (СР</w:t>
      </w:r>
      <w:r>
        <w:rPr>
          <w:sz w:val="28"/>
          <w:szCs w:val="28"/>
          <w:vertAlign w:val="subscript"/>
        </w:rPr>
        <w:t>13</w:t>
      </w:r>
      <w:r>
        <w:rPr>
          <w:sz w:val="28"/>
          <w:szCs w:val="28"/>
        </w:rPr>
        <w:t>):</w:t>
      </w:r>
    </w:p>
    <w:p w:rsidR="00D024AD" w:rsidRDefault="00D024AD" w:rsidP="00D5251B">
      <w:pPr>
        <w:ind w:firstLine="709"/>
        <w:jc w:val="both"/>
        <w:rPr>
          <w:sz w:val="28"/>
          <w:szCs w:val="28"/>
        </w:rPr>
      </w:pPr>
    </w:p>
    <w:p w:rsidR="00D5251B" w:rsidRDefault="00D5251B" w:rsidP="00D52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685"/>
        <w:gridCol w:w="1134"/>
        <w:gridCol w:w="850"/>
        <w:gridCol w:w="851"/>
        <w:gridCol w:w="1276"/>
        <w:gridCol w:w="1134"/>
      </w:tblGrid>
      <w:tr w:rsidR="00D5251B" w:rsidTr="00D525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Вывод</w:t>
            </w:r>
          </w:p>
        </w:tc>
      </w:tr>
      <w:tr w:rsidR="00D5251B" w:rsidTr="00D525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</w:tbl>
    <w:p w:rsidR="00D5251B" w:rsidRDefault="00D5251B" w:rsidP="00D5251B">
      <w:pPr>
        <w:ind w:firstLine="709"/>
        <w:jc w:val="both"/>
        <w:rPr>
          <w:sz w:val="24"/>
          <w:szCs w:val="24"/>
        </w:rPr>
      </w:pPr>
    </w:p>
    <w:p w:rsidR="00D5251B" w:rsidRDefault="00D5251B" w:rsidP="00D5251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степени соответствия запланированному уровню затрат</w:t>
      </w:r>
    </w:p>
    <w:p w:rsidR="00D5251B" w:rsidRDefault="00D5251B" w:rsidP="00D5251B">
      <w:pPr>
        <w:ind w:firstLine="709"/>
        <w:jc w:val="both"/>
        <w:rPr>
          <w:sz w:val="28"/>
          <w:szCs w:val="28"/>
        </w:rPr>
      </w:pPr>
    </w:p>
    <w:p w:rsidR="00D5251B" w:rsidRDefault="00D5251B" w:rsidP="00D52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соответствия запланированному уровню затрат оценивается для  программы по соответствующей формуле:</w:t>
      </w:r>
    </w:p>
    <w:p w:rsidR="00D5251B" w:rsidRDefault="00D5251B" w:rsidP="00D52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СС</w:t>
      </w:r>
      <w:r>
        <w:rPr>
          <w:sz w:val="28"/>
          <w:szCs w:val="28"/>
          <w:vertAlign w:val="subscript"/>
        </w:rPr>
        <w:t>уз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ф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</w:rPr>
        <w:t>.</w:t>
      </w:r>
    </w:p>
    <w:p w:rsidR="00D5251B" w:rsidRDefault="00D5251B" w:rsidP="00D52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Расходы, предусмотренные на реализацию Программы  в 201</w:t>
      </w:r>
      <w:r w:rsidR="002719C9">
        <w:rPr>
          <w:sz w:val="28"/>
          <w:szCs w:val="28"/>
        </w:rPr>
        <w:t>8</w:t>
      </w:r>
      <w:r>
        <w:rPr>
          <w:sz w:val="28"/>
          <w:szCs w:val="28"/>
        </w:rPr>
        <w:t xml:space="preserve"> году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</w:rPr>
        <w:t xml:space="preserve">): </w:t>
      </w:r>
      <w:r w:rsidR="002719C9">
        <w:rPr>
          <w:sz w:val="28"/>
          <w:szCs w:val="28"/>
        </w:rPr>
        <w:t>87</w:t>
      </w:r>
      <w:r w:rsidR="00A205DE">
        <w:rPr>
          <w:sz w:val="28"/>
          <w:szCs w:val="28"/>
        </w:rPr>
        <w:t>42</w:t>
      </w:r>
      <w:r w:rsidR="002719C9">
        <w:rPr>
          <w:sz w:val="28"/>
          <w:szCs w:val="28"/>
        </w:rPr>
        <w:t>,5</w:t>
      </w:r>
      <w:r>
        <w:rPr>
          <w:sz w:val="28"/>
          <w:szCs w:val="28"/>
        </w:rPr>
        <w:t xml:space="preserve"> тыс. рублей.</w:t>
      </w:r>
    </w:p>
    <w:p w:rsidR="00D5251B" w:rsidRDefault="00D5251B" w:rsidP="00D52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Фактически произведенные кассовые расходы на реализацию  программы в 201</w:t>
      </w:r>
      <w:r w:rsidR="002C1D81">
        <w:rPr>
          <w:sz w:val="28"/>
          <w:szCs w:val="28"/>
        </w:rPr>
        <w:t>8</w:t>
      </w:r>
      <w:r>
        <w:rPr>
          <w:sz w:val="28"/>
          <w:szCs w:val="28"/>
        </w:rPr>
        <w:t xml:space="preserve"> году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ф</w:t>
      </w:r>
      <w:proofErr w:type="spellEnd"/>
      <w:r>
        <w:rPr>
          <w:sz w:val="28"/>
          <w:szCs w:val="28"/>
        </w:rPr>
        <w:t xml:space="preserve">): </w:t>
      </w:r>
      <w:r w:rsidR="00D024AD">
        <w:rPr>
          <w:sz w:val="28"/>
          <w:szCs w:val="28"/>
        </w:rPr>
        <w:t xml:space="preserve">8683,2 </w:t>
      </w:r>
      <w:r>
        <w:rPr>
          <w:sz w:val="28"/>
          <w:szCs w:val="28"/>
        </w:rPr>
        <w:t>тыс. рублей.</w:t>
      </w:r>
    </w:p>
    <w:p w:rsidR="00D5251B" w:rsidRDefault="00D5251B" w:rsidP="00D52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proofErr w:type="spellStart"/>
      <w:r>
        <w:rPr>
          <w:sz w:val="28"/>
          <w:szCs w:val="28"/>
        </w:rPr>
        <w:t>СС</w:t>
      </w:r>
      <w:r>
        <w:rPr>
          <w:sz w:val="28"/>
          <w:szCs w:val="28"/>
          <w:vertAlign w:val="subscript"/>
        </w:rPr>
        <w:t>уз</w:t>
      </w:r>
      <w:proofErr w:type="spellEnd"/>
      <w:r>
        <w:rPr>
          <w:sz w:val="28"/>
          <w:szCs w:val="28"/>
        </w:rPr>
        <w:t xml:space="preserve"> = 0,5*</w:t>
      </w:r>
      <w:r w:rsidR="00D024AD">
        <w:rPr>
          <w:sz w:val="28"/>
          <w:szCs w:val="28"/>
        </w:rPr>
        <w:t>8</w:t>
      </w:r>
      <w:r w:rsidR="00A205DE">
        <w:rPr>
          <w:sz w:val="28"/>
          <w:szCs w:val="28"/>
        </w:rPr>
        <w:t>683,2</w:t>
      </w:r>
      <w:r>
        <w:rPr>
          <w:sz w:val="28"/>
          <w:szCs w:val="28"/>
        </w:rPr>
        <w:t>/</w:t>
      </w:r>
      <w:r w:rsidR="00D024AD">
        <w:rPr>
          <w:sz w:val="28"/>
          <w:szCs w:val="28"/>
        </w:rPr>
        <w:t>8</w:t>
      </w:r>
      <w:r w:rsidR="00A205DE">
        <w:rPr>
          <w:sz w:val="28"/>
          <w:szCs w:val="28"/>
        </w:rPr>
        <w:t>742,5</w:t>
      </w:r>
      <w:r>
        <w:rPr>
          <w:sz w:val="28"/>
          <w:szCs w:val="28"/>
        </w:rPr>
        <w:t>= 0,996</w:t>
      </w:r>
    </w:p>
    <w:p w:rsidR="00D5251B" w:rsidRDefault="00D5251B" w:rsidP="00D5251B">
      <w:pPr>
        <w:ind w:firstLine="709"/>
        <w:jc w:val="both"/>
        <w:rPr>
          <w:sz w:val="28"/>
          <w:szCs w:val="28"/>
        </w:rPr>
      </w:pPr>
    </w:p>
    <w:p w:rsidR="00D5251B" w:rsidRDefault="00D5251B" w:rsidP="00D5251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Оценка </w:t>
      </w:r>
      <w:proofErr w:type="gramStart"/>
      <w:r>
        <w:rPr>
          <w:b/>
          <w:sz w:val="28"/>
          <w:szCs w:val="28"/>
        </w:rPr>
        <w:t>эффективности использования средств  бюджета поселения</w:t>
      </w:r>
      <w:proofErr w:type="gramEnd"/>
    </w:p>
    <w:p w:rsidR="00D5251B" w:rsidRDefault="00D5251B" w:rsidP="00D5251B">
      <w:pPr>
        <w:ind w:firstLine="709"/>
        <w:jc w:val="both"/>
        <w:rPr>
          <w:sz w:val="28"/>
          <w:szCs w:val="28"/>
        </w:rPr>
      </w:pPr>
    </w:p>
    <w:p w:rsidR="00D5251B" w:rsidRDefault="00D5251B" w:rsidP="00D5251B">
      <w:pPr>
        <w:ind w:firstLine="709"/>
        <w:jc w:val="both"/>
        <w:rPr>
          <w:sz w:val="28"/>
          <w:szCs w:val="28"/>
        </w:rPr>
      </w:pPr>
    </w:p>
    <w:p w:rsidR="00D5251B" w:rsidRDefault="00D5251B" w:rsidP="00D52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использования средств бюджета (</w:t>
      </w:r>
      <w:proofErr w:type="spellStart"/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ис</w:t>
      </w:r>
      <w:proofErr w:type="spellEnd"/>
      <w:r>
        <w:rPr>
          <w:sz w:val="28"/>
          <w:szCs w:val="28"/>
        </w:rPr>
        <w:t xml:space="preserve">) определяется по формуле: </w:t>
      </w:r>
      <w:proofErr w:type="spellStart"/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ис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м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СС</w:t>
      </w:r>
      <w:r>
        <w:rPr>
          <w:sz w:val="28"/>
          <w:szCs w:val="28"/>
          <w:vertAlign w:val="subscript"/>
        </w:rPr>
        <w:t>уз</w:t>
      </w:r>
      <w:proofErr w:type="spellEnd"/>
      <w:r>
        <w:rPr>
          <w:sz w:val="28"/>
          <w:szCs w:val="28"/>
        </w:rPr>
        <w:t>.</w:t>
      </w:r>
    </w:p>
    <w:p w:rsidR="00D5251B" w:rsidRDefault="00D5251B" w:rsidP="00D52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proofErr w:type="spellStart"/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ис</w:t>
      </w:r>
      <w:proofErr w:type="spellEnd"/>
      <w:r>
        <w:rPr>
          <w:sz w:val="28"/>
          <w:szCs w:val="28"/>
        </w:rPr>
        <w:t xml:space="preserve"> = 1 – 0,996 = 0,004=1</w:t>
      </w:r>
    </w:p>
    <w:p w:rsidR="00D5251B" w:rsidRDefault="00D5251B" w:rsidP="00D5251B">
      <w:pPr>
        <w:ind w:firstLine="709"/>
        <w:jc w:val="both"/>
        <w:rPr>
          <w:sz w:val="28"/>
          <w:szCs w:val="28"/>
        </w:rPr>
      </w:pPr>
    </w:p>
    <w:p w:rsidR="00D5251B" w:rsidRDefault="00D5251B" w:rsidP="00D5251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степени достижения цели и решения задач программы</w:t>
      </w:r>
    </w:p>
    <w:p w:rsidR="00D5251B" w:rsidRDefault="00D5251B" w:rsidP="00D5251B">
      <w:pPr>
        <w:ind w:firstLine="709"/>
        <w:jc w:val="both"/>
        <w:rPr>
          <w:sz w:val="28"/>
          <w:szCs w:val="28"/>
        </w:rPr>
      </w:pPr>
    </w:p>
    <w:p w:rsidR="00D5251B" w:rsidRDefault="00D5251B" w:rsidP="00D52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>/</w:t>
      </w:r>
      <w:proofErr w:type="spellStart"/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</w:rPr>
        <w:t xml:space="preserve">) - степень реализации программы  </w:t>
      </w:r>
    </w:p>
    <w:p w:rsidR="00D5251B" w:rsidRDefault="00D5251B" w:rsidP="00D52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гп</w:t>
      </w:r>
      <w:proofErr w:type="spellEnd"/>
      <w:r>
        <w:rPr>
          <w:sz w:val="28"/>
          <w:szCs w:val="28"/>
        </w:rPr>
        <w:t xml:space="preserve"> = (1+1+</w:t>
      </w:r>
      <w:r w:rsidR="00D024AD">
        <w:rPr>
          <w:sz w:val="28"/>
          <w:szCs w:val="28"/>
        </w:rPr>
        <w:t>0,84</w:t>
      </w:r>
      <w:r>
        <w:rPr>
          <w:sz w:val="28"/>
          <w:szCs w:val="28"/>
        </w:rPr>
        <w:t xml:space="preserve">+1+1+1+1+1+1+1)/10 = </w:t>
      </w:r>
      <w:r w:rsidR="00D024AD">
        <w:rPr>
          <w:sz w:val="28"/>
          <w:szCs w:val="28"/>
        </w:rPr>
        <w:t>0,984</w:t>
      </w:r>
      <w:r>
        <w:rPr>
          <w:sz w:val="28"/>
          <w:szCs w:val="28"/>
        </w:rPr>
        <w:t>.</w:t>
      </w:r>
    </w:p>
    <w:p w:rsidR="00D5251B" w:rsidRDefault="00D5251B" w:rsidP="00D5251B">
      <w:pPr>
        <w:ind w:firstLine="709"/>
        <w:jc w:val="both"/>
        <w:rPr>
          <w:sz w:val="28"/>
          <w:szCs w:val="28"/>
        </w:rPr>
      </w:pPr>
    </w:p>
    <w:p w:rsidR="00D5251B" w:rsidRDefault="00D5251B" w:rsidP="00D5251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эффективности реализации программы</w:t>
      </w:r>
    </w:p>
    <w:p w:rsidR="00D5251B" w:rsidRDefault="00D5251B" w:rsidP="00D5251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ЭРп</w:t>
      </w:r>
      <w:proofErr w:type="spellEnd"/>
      <w:r>
        <w:rPr>
          <w:sz w:val="28"/>
          <w:szCs w:val="28"/>
        </w:rPr>
        <w:t>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- эффективность реализации программы</w:t>
      </w:r>
    </w:p>
    <w:p w:rsidR="00D5251B" w:rsidRDefault="00D5251B" w:rsidP="00D5251B">
      <w:pPr>
        <w:ind w:firstLine="709"/>
        <w:jc w:val="both"/>
        <w:rPr>
          <w:sz w:val="28"/>
          <w:szCs w:val="28"/>
        </w:rPr>
      </w:pPr>
    </w:p>
    <w:p w:rsidR="00D5251B" w:rsidRDefault="00D5251B" w:rsidP="00D5251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ЭРп</w:t>
      </w:r>
      <w:proofErr w:type="spellEnd"/>
      <w:r>
        <w:rPr>
          <w:sz w:val="28"/>
          <w:szCs w:val="28"/>
        </w:rPr>
        <w:t>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= 0,996*1=0,996 = Высокая</w:t>
      </w:r>
    </w:p>
    <w:p w:rsidR="00D5251B" w:rsidRDefault="00D5251B" w:rsidP="00D5251B">
      <w:pPr>
        <w:ind w:firstLine="709"/>
        <w:jc w:val="both"/>
        <w:rPr>
          <w:sz w:val="28"/>
          <w:szCs w:val="28"/>
        </w:rPr>
      </w:pPr>
    </w:p>
    <w:p w:rsidR="00D5251B" w:rsidRDefault="00D5251B" w:rsidP="00D52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программы признана высокой</w:t>
      </w:r>
    </w:p>
    <w:p w:rsidR="00D5251B" w:rsidRDefault="00D5251B" w:rsidP="00D5251B">
      <w:pPr>
        <w:autoSpaceDE/>
        <w:autoSpaceDN/>
        <w:rPr>
          <w:sz w:val="28"/>
          <w:szCs w:val="28"/>
        </w:rPr>
        <w:sectPr w:rsidR="00D5251B">
          <w:pgSz w:w="11906" w:h="16838"/>
          <w:pgMar w:top="1134" w:right="567" w:bottom="1134" w:left="1134" w:header="709" w:footer="709" w:gutter="0"/>
          <w:cols w:space="720"/>
        </w:sectPr>
      </w:pPr>
    </w:p>
    <w:p w:rsidR="00D5251B" w:rsidRDefault="00D5251B" w:rsidP="00D5251B">
      <w:pPr>
        <w:ind w:firstLine="698"/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</w:t>
      </w:r>
      <w:r>
        <w:rPr>
          <w:noProof/>
          <w:sz w:val="24"/>
          <w:szCs w:val="24"/>
        </w:rPr>
        <w:t xml:space="preserve"> </w:t>
      </w:r>
      <w:bookmarkStart w:id="0" w:name="Par975"/>
      <w:bookmarkStart w:id="1" w:name="Par1229"/>
      <w:bookmarkEnd w:id="0"/>
      <w:bookmarkEnd w:id="1"/>
      <w:r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bookmarkStart w:id="2" w:name="sub_2140"/>
      <w:r>
        <w:rPr>
          <w:rStyle w:val="af"/>
          <w:sz w:val="24"/>
          <w:szCs w:val="24"/>
        </w:rPr>
        <w:t>Таблица 8</w:t>
      </w:r>
    </w:p>
    <w:bookmarkEnd w:id="2"/>
    <w:p w:rsidR="00D5251B" w:rsidRDefault="00D5251B" w:rsidP="00D5251B">
      <w:pPr>
        <w:pStyle w:val="1"/>
        <w:rPr>
          <w:rFonts w:ascii="Times New Roman" w:eastAsia="Calibri" w:hAnsi="Times New Roman"/>
        </w:rPr>
      </w:pPr>
      <w:r>
        <w:rPr>
          <w:rFonts w:ascii="Times New Roman" w:eastAsia="Calibri" w:hAnsi="Times New Roman" w:cs="Times New Roman"/>
          <w:color w:val="auto"/>
        </w:rPr>
        <w:t>Сведения</w:t>
      </w:r>
      <w:r>
        <w:rPr>
          <w:rFonts w:ascii="Times New Roman" w:eastAsia="Calibri" w:hAnsi="Times New Roman" w:cs="Times New Roman"/>
          <w:color w:val="auto"/>
        </w:rPr>
        <w:br/>
        <w:t>о достижении значений показателей (индикаторов) муниципальной программы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38"/>
        <w:gridCol w:w="4407"/>
        <w:gridCol w:w="1277"/>
        <w:gridCol w:w="2410"/>
        <w:gridCol w:w="1702"/>
        <w:gridCol w:w="2416"/>
        <w:gridCol w:w="2826"/>
      </w:tblGrid>
      <w:tr w:rsidR="00D5251B" w:rsidTr="00A17412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4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показателя (индикатора)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единица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измере-ния</w:t>
            </w:r>
            <w:proofErr w:type="spellEnd"/>
            <w:proofErr w:type="gramEnd"/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Значение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Обоснование отклонения значения показателя (индикатора)</w:t>
            </w:r>
          </w:p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(при наличии)</w:t>
            </w:r>
          </w:p>
        </w:tc>
      </w:tr>
      <w:tr w:rsidR="00D5251B" w:rsidTr="00A17412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1B" w:rsidRDefault="00D5251B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251B" w:rsidRDefault="00D5251B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251B" w:rsidRDefault="00D5251B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год, предшествующий отчетному (текущему) году</w:t>
            </w:r>
          </w:p>
          <w:p w:rsidR="00D5251B" w:rsidRDefault="00D5251B" w:rsidP="00D024AD">
            <w:pPr>
              <w:spacing w:after="160"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</w:t>
            </w:r>
            <w:r w:rsidR="00D024AD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 w:rsidP="00D024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отчетный год 201</w:t>
            </w:r>
            <w:r w:rsidR="00D024AD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5251B" w:rsidTr="00A17412">
        <w:trPr>
          <w:trHeight w:val="1274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1B" w:rsidRDefault="00D5251B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251B" w:rsidRDefault="00D5251B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251B" w:rsidRDefault="00D5251B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251B" w:rsidRDefault="00D5251B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факт на отчетную дату</w:t>
            </w: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1B" w:rsidRDefault="00D5251B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</w:tr>
      <w:tr w:rsidR="00D5251B" w:rsidTr="00A17412"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Муниципальная программа</w:t>
            </w:r>
          </w:p>
        </w:tc>
      </w:tr>
      <w:tr w:rsidR="00D5251B" w:rsidTr="00A17412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 (индикатор)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5251B" w:rsidTr="00A17412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своевременное составление проекта бюджета поселения;</w:t>
            </w:r>
          </w:p>
          <w:p w:rsidR="00D5251B" w:rsidRDefault="00D5251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создание финансовой основы для функционирования местного самоуправления;</w:t>
            </w:r>
          </w:p>
          <w:p w:rsidR="00D5251B" w:rsidRDefault="00D5251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bookmarkStart w:id="3" w:name="sub_9955"/>
            <w:r>
              <w:rPr>
                <w:rFonts w:ascii="Times New Roman" w:hAnsi="Times New Roman" w:cs="Times New Roman"/>
                <w:lang w:eastAsia="en-US"/>
              </w:rPr>
              <w:t>повышение качества внутреннего муниципального финансового контроля в финансово-бюджетной сфере</w:t>
            </w:r>
            <w:bookmarkEnd w:id="3"/>
            <w:r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выполнение показателей эффективности бюджетных расходов в сравнении с установленным уровнем на соответствующий год.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024AD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10457,1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024AD" w:rsidP="00A205D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  <w:r w:rsidR="00A205DE">
              <w:rPr>
                <w:rFonts w:ascii="Times New Roman" w:hAnsi="Times New Roman" w:cs="Times New Roman"/>
                <w:lang w:eastAsia="en-US"/>
              </w:rPr>
              <w:t>42,5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024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8683,2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5251B" w:rsidTr="00A17412"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муниципальной программы</w:t>
            </w:r>
          </w:p>
        </w:tc>
      </w:tr>
      <w:tr w:rsidR="00D5251B" w:rsidTr="00A17412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 (индикатор)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5251B" w:rsidTr="00A17412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widowControl w:val="0"/>
              <w:tabs>
                <w:tab w:val="left" w:pos="3892"/>
              </w:tabs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деятельности </w:t>
            </w:r>
            <w:r>
              <w:rPr>
                <w:sz w:val="24"/>
                <w:szCs w:val="24"/>
                <w:lang w:eastAsia="en-US"/>
              </w:rPr>
              <w:lastRenderedPageBreak/>
              <w:t>расходования средств бюджета в рамках руководства и управления функций органа местного самоуправления  повышение эффективности и     прозрачности бюджетных расходов главы и аппарата управления;</w:t>
            </w:r>
          </w:p>
          <w:p w:rsidR="00D5251B" w:rsidRDefault="00D5251B">
            <w:pPr>
              <w:widowControl w:val="0"/>
              <w:tabs>
                <w:tab w:val="left" w:pos="3892"/>
              </w:tabs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качественное формирование и предоставление бюджетной отчетности исполнения бюджета поселения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024AD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2552,9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 w:rsidP="00D024AD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D024AD">
              <w:rPr>
                <w:rFonts w:ascii="Times New Roman" w:hAnsi="Times New Roman" w:cs="Times New Roman"/>
                <w:lang w:eastAsia="en-US"/>
              </w:rPr>
              <w:t>621,0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 w:rsidP="00D024AD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D024AD">
              <w:rPr>
                <w:rFonts w:ascii="Times New Roman" w:hAnsi="Times New Roman" w:cs="Times New Roman"/>
                <w:lang w:eastAsia="en-US"/>
              </w:rPr>
              <w:t>599,8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5251B" w:rsidTr="00A17412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024AD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C30D33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  <w:r w:rsidR="00D024AD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C30D33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D024AD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5251B" w:rsidTr="00A17412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монтаж и содержание сетей уличного освещения, увеличение количества освещаемых территорий для обеспечения комфортного проживания жителей поселения и безопасного движения транспортных средств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024AD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269,4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024AD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024AD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5251B" w:rsidTr="00A17412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Содержание муниципального жилищного фонда, в том числе капитальный ремонт муниципального жилищного фонда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024AD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131,9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B2080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27,0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B2080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24,7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5251B" w:rsidTr="00A17412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Содержание и уход за зелеными насаждениями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B2080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B2080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D5251B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B2080" w:rsidP="00DB2080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5251B" w:rsidTr="00A17412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привлечение жителей к участию в решении проблем благоустройства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населенных пунктов, организации прочих мероприятий по благоустройству поселения, улучшения санитарно-эпидемиологического состояния территории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B2080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372,2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B2080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692,5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B2080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691,6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5251B" w:rsidTr="00A17412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7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Повышение уровня безопасности населения  при угрозе или возникновении чрезвычайных ситуаций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B2080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93,4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B2080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</w:t>
            </w:r>
            <w:r w:rsidR="00D5251B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 w:rsidP="00DB2080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  <w:r w:rsidR="00DB2080">
              <w:rPr>
                <w:rFonts w:ascii="Times New Roman" w:hAnsi="Times New Roman" w:cs="Times New Roman"/>
                <w:lang w:eastAsia="en-US"/>
              </w:rPr>
              <w:t>7,0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5251B" w:rsidTr="00A17412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оснащенности сельских населенных пунктов первичными средствами пожаротушения;</w:t>
            </w:r>
          </w:p>
          <w:p w:rsidR="00D5251B" w:rsidRDefault="00D5251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средств социальной рекламы и пропаганды направленной на соблюдение мер противопожарной безопасности, создание условий по созданию организации добровольной пожарной команды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B2080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427,1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9E3B7A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836,0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9E3B7A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834,2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5251B" w:rsidTr="00A17412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культурно-массовых мероприятий к праздничным и памятным датам, обеспечение деятельности подведомственных учреждений культуры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B2080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3439,3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B2080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3971,6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B2080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3955,5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5251B" w:rsidTr="00A17412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8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 в общей численности населения поселения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уровень обеспеченности населения спортивными сооружениями,</w:t>
            </w:r>
          </w:p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 обеспечение условий для развития физической культуры и массового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спорта, организация проведения физкультурно-оздоровительных и спортивных мероприятий на территории муниципального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B2080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154,5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B2080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167,5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 w:rsidP="00DB2080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DB2080">
              <w:rPr>
                <w:rFonts w:ascii="Times New Roman" w:hAnsi="Times New Roman" w:cs="Times New Roman"/>
                <w:lang w:eastAsia="en-US"/>
              </w:rPr>
              <w:t>63,4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5251B" w:rsidTr="00A17412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8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количество мероприятий в сфере гражданско-патриотического воспитания молодежи; </w:t>
            </w:r>
          </w:p>
          <w:p w:rsidR="00D5251B" w:rsidRDefault="00D5251B">
            <w:pPr>
              <w:pStyle w:val="a8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 мероприятий по реализации творческого потенциала молодежи;</w:t>
            </w:r>
          </w:p>
          <w:p w:rsidR="00D5251B" w:rsidRDefault="00D5251B">
            <w:pPr>
              <w:pStyle w:val="a8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мероприятий по профилактике социально-негативных проявлений среди молодежи;</w:t>
            </w:r>
          </w:p>
          <w:p w:rsidR="00D5251B" w:rsidRDefault="00D5251B">
            <w:pPr>
              <w:pStyle w:val="a8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мероприятий, направленных на отдых и занятость подростков и молодежи в каникулярное время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B2080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B2080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127,0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B2080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126,4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5251B" w:rsidTr="00A17412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Ведение первичного воинского учета на территории МО </w:t>
            </w:r>
            <w:proofErr w:type="spellStart"/>
            <w:r>
              <w:rPr>
                <w:sz w:val="22"/>
                <w:szCs w:val="22"/>
                <w:lang w:eastAsia="en-US"/>
              </w:rPr>
              <w:t>Крючковский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сельсовет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B2080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169,1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B2080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206,6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B2080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206,6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5251B" w:rsidTr="00A17412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B2080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 w:rsidP="00DB2080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DB2080">
              <w:rPr>
                <w:rFonts w:ascii="Times New Roman" w:hAnsi="Times New Roman" w:cs="Times New Roman"/>
                <w:lang w:eastAsia="en-US"/>
              </w:rPr>
              <w:t>5,3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 w:rsidP="00DB2080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DB2080">
              <w:rPr>
                <w:rFonts w:ascii="Times New Roman" w:hAnsi="Times New Roman" w:cs="Times New Roman"/>
                <w:lang w:eastAsia="en-US"/>
              </w:rPr>
              <w:t>5,3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5251B" w:rsidTr="00A17412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8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улучивших жилищные условия с помощью предоставленных социальных выплат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B2080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2708,7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B2080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B2080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D5251B" w:rsidRDefault="00D5251B" w:rsidP="00D5251B">
      <w:pPr>
        <w:rPr>
          <w:rFonts w:ascii="Calibri" w:hAnsi="Calibri"/>
          <w:sz w:val="24"/>
          <w:szCs w:val="24"/>
          <w:lang w:eastAsia="en-US"/>
        </w:rPr>
      </w:pPr>
    </w:p>
    <w:p w:rsidR="00D5251B" w:rsidRDefault="00D5251B" w:rsidP="00D5251B">
      <w:pPr>
        <w:rPr>
          <w:rStyle w:val="af"/>
          <w:rFonts w:eastAsia="Calibri"/>
          <w:bCs/>
        </w:rPr>
      </w:pPr>
      <w:bookmarkStart w:id="4" w:name="sub_2160"/>
    </w:p>
    <w:p w:rsidR="00D5251B" w:rsidRDefault="00D5251B" w:rsidP="00D5251B">
      <w:pPr>
        <w:rPr>
          <w:rStyle w:val="af"/>
          <w:bCs/>
          <w:sz w:val="24"/>
          <w:szCs w:val="24"/>
        </w:rPr>
      </w:pPr>
    </w:p>
    <w:p w:rsidR="00D5251B" w:rsidRDefault="00D5251B" w:rsidP="00D5251B">
      <w:pPr>
        <w:rPr>
          <w:rStyle w:val="af"/>
          <w:bCs/>
          <w:sz w:val="24"/>
          <w:szCs w:val="24"/>
        </w:rPr>
      </w:pPr>
    </w:p>
    <w:p w:rsidR="00D5251B" w:rsidRDefault="00D5251B" w:rsidP="00D5251B">
      <w:pPr>
        <w:rPr>
          <w:rStyle w:val="af"/>
          <w:bCs/>
          <w:sz w:val="24"/>
          <w:szCs w:val="24"/>
        </w:rPr>
      </w:pPr>
    </w:p>
    <w:p w:rsidR="00D5251B" w:rsidRDefault="00D5251B" w:rsidP="00D5251B">
      <w:pPr>
        <w:rPr>
          <w:rStyle w:val="af"/>
          <w:bCs/>
          <w:sz w:val="24"/>
          <w:szCs w:val="24"/>
        </w:rPr>
      </w:pPr>
    </w:p>
    <w:p w:rsidR="00D5251B" w:rsidRDefault="00D5251B" w:rsidP="00D5251B">
      <w:pPr>
        <w:rPr>
          <w:rStyle w:val="af"/>
          <w:bCs/>
          <w:sz w:val="24"/>
          <w:szCs w:val="24"/>
        </w:rPr>
      </w:pPr>
    </w:p>
    <w:p w:rsidR="00D5251B" w:rsidRDefault="00D5251B" w:rsidP="00D5251B">
      <w:pPr>
        <w:rPr>
          <w:rStyle w:val="af"/>
          <w:bCs/>
          <w:sz w:val="24"/>
          <w:szCs w:val="24"/>
        </w:rPr>
      </w:pPr>
    </w:p>
    <w:p w:rsidR="00D5251B" w:rsidRDefault="00D5251B" w:rsidP="00D5251B">
      <w:pPr>
        <w:ind w:firstLine="698"/>
        <w:jc w:val="right"/>
        <w:rPr>
          <w:sz w:val="22"/>
          <w:szCs w:val="22"/>
        </w:rPr>
      </w:pPr>
      <w:r>
        <w:rPr>
          <w:rStyle w:val="af"/>
          <w:sz w:val="24"/>
          <w:szCs w:val="24"/>
        </w:rPr>
        <w:t>Таблица 9</w:t>
      </w:r>
    </w:p>
    <w:bookmarkEnd w:id="4"/>
    <w:p w:rsidR="00D5251B" w:rsidRDefault="00D5251B" w:rsidP="00D5251B">
      <w:pPr>
        <w:pStyle w:val="1"/>
        <w:rPr>
          <w:rFonts w:ascii="Times New Roman" w:eastAsia="Calibri" w:hAnsi="Times New Roman"/>
        </w:rPr>
      </w:pPr>
      <w:r>
        <w:rPr>
          <w:rFonts w:ascii="Times New Roman" w:eastAsia="Calibri" w:hAnsi="Times New Roman" w:cs="Times New Roman"/>
          <w:color w:val="auto"/>
        </w:rPr>
        <w:t xml:space="preserve">Отчет об использовании бюджетных ассигнований  бюджета МО </w:t>
      </w:r>
      <w:proofErr w:type="spellStart"/>
      <w:r>
        <w:rPr>
          <w:rFonts w:ascii="Times New Roman" w:eastAsia="Calibri" w:hAnsi="Times New Roman" w:cs="Times New Roman"/>
          <w:color w:val="auto"/>
        </w:rPr>
        <w:t>Крючковский</w:t>
      </w:r>
      <w:proofErr w:type="spellEnd"/>
      <w:r>
        <w:rPr>
          <w:rFonts w:ascii="Times New Roman" w:eastAsia="Calibri" w:hAnsi="Times New Roman" w:cs="Times New Roman"/>
          <w:color w:val="auto"/>
        </w:rPr>
        <w:t xml:space="preserve"> сельсовет на реализацию муниципальной программы</w:t>
      </w: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64"/>
        <w:gridCol w:w="1603"/>
        <w:gridCol w:w="2693"/>
        <w:gridCol w:w="2270"/>
        <w:gridCol w:w="889"/>
        <w:gridCol w:w="707"/>
        <w:gridCol w:w="1807"/>
        <w:gridCol w:w="1596"/>
        <w:gridCol w:w="1464"/>
        <w:gridCol w:w="1464"/>
        <w:gridCol w:w="1003"/>
      </w:tblGrid>
      <w:tr w:rsidR="00D5251B" w:rsidTr="004B209D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Ответственный исполнитель,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соисполни-тели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, участники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Pr="002C1D81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C1D81">
              <w:rPr>
                <w:rFonts w:ascii="Times New Roman" w:hAnsi="Times New Roman" w:cs="Times New Roman"/>
                <w:lang w:eastAsia="en-US"/>
              </w:rPr>
              <w:t xml:space="preserve">Код </w:t>
            </w:r>
            <w:hyperlink r:id="rId6" w:history="1">
              <w:r w:rsidRPr="002C1D81">
                <w:rPr>
                  <w:rStyle w:val="ae"/>
                  <w:rFonts w:ascii="Times New Roman" w:hAnsi="Times New Roman"/>
                  <w:b w:val="0"/>
                  <w:color w:val="auto"/>
                  <w:lang w:eastAsia="en-US"/>
                </w:rPr>
                <w:t>бюджетной классификации</w:t>
              </w:r>
            </w:hyperlink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Расходы (тыс. рублей)</w:t>
            </w:r>
          </w:p>
        </w:tc>
      </w:tr>
      <w:tr w:rsidR="00D5251B" w:rsidTr="004B209D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1B" w:rsidRDefault="00D5251B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251B" w:rsidRDefault="00D5251B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251B" w:rsidRDefault="00D5251B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251B" w:rsidRDefault="00D5251B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ГРБС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ЦСР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утверждено сводной бюджетной росписью на 1 января отчетного года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утверждено сводной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бюджет-ной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росписью на отчетную дату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утверждено в муниципальной программе на отчетную дату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кассовое исполнение</w:t>
            </w:r>
          </w:p>
        </w:tc>
      </w:tr>
      <w:tr w:rsidR="00D5251B" w:rsidTr="004B209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</w:tr>
      <w:tr w:rsidR="00D5251B" w:rsidTr="004B209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«Социально-экономическое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 на 2017-2019 годы 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C142C5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9013,6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434559" w:rsidP="00A205DE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  <w:r w:rsidR="00A205DE">
              <w:rPr>
                <w:rFonts w:ascii="Times New Roman" w:hAnsi="Times New Roman" w:cs="Times New Roman"/>
                <w:lang w:eastAsia="en-US"/>
              </w:rPr>
              <w:t>42,5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434559" w:rsidP="00496565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496565">
              <w:rPr>
                <w:rFonts w:ascii="Times New Roman" w:hAnsi="Times New Roman" w:cs="Times New Roman"/>
                <w:lang w:eastAsia="en-US"/>
              </w:rPr>
              <w:t>683,2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434559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8683,2</w:t>
            </w:r>
          </w:p>
        </w:tc>
      </w:tr>
      <w:tr w:rsidR="00D5251B" w:rsidTr="004B209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5251B" w:rsidTr="004B209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Соисполнитель 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5251B" w:rsidTr="004B209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...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5251B" w:rsidTr="004B209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 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5251B" w:rsidTr="004B209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......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5251B" w:rsidTr="004B209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1B" w:rsidRDefault="00D5251B">
            <w:pPr>
              <w:spacing w:line="276" w:lineRule="auto"/>
              <w:ind w:left="-108" w:firstLine="14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 w:rsidP="00C142C5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C142C5">
              <w:rPr>
                <w:rFonts w:ascii="Times New Roman" w:hAnsi="Times New Roman" w:cs="Times New Roman"/>
                <w:lang w:eastAsia="en-US"/>
              </w:rPr>
              <w:t>917,0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 w:rsidP="00C142C5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C142C5">
              <w:rPr>
                <w:rFonts w:ascii="Times New Roman" w:hAnsi="Times New Roman" w:cs="Times New Roman"/>
                <w:lang w:eastAsia="en-US"/>
              </w:rPr>
              <w:t>641,0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496565" w:rsidP="00496565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2615,8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 w:rsidP="00C142C5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C142C5">
              <w:rPr>
                <w:rFonts w:ascii="Times New Roman" w:hAnsi="Times New Roman" w:cs="Times New Roman"/>
                <w:lang w:eastAsia="en-US"/>
              </w:rPr>
              <w:t>615,8</w:t>
            </w:r>
          </w:p>
        </w:tc>
      </w:tr>
      <w:tr w:rsidR="00D5251B" w:rsidTr="004B209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5251B" w:rsidTr="004B209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соисполнитель 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5251B" w:rsidTr="004B209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E67DF0" w:rsidP="00E67DF0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C142C5">
              <w:rPr>
                <w:rFonts w:ascii="Times New Roman" w:hAnsi="Times New Roman" w:cs="Times New Roman"/>
                <w:lang w:eastAsia="en-US"/>
              </w:rPr>
              <w:t>2</w:t>
            </w:r>
            <w:r w:rsidR="00D5251B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496565" w:rsidP="00E67DF0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  <w:r w:rsidR="00D5251B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E67DF0" w:rsidP="00E67DF0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  <w:r w:rsidR="00D5251B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</w:tr>
      <w:tr w:rsidR="00D5251B" w:rsidTr="004B209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Комплексное благоустройство территории  муниципального образования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 w:rsidP="00C142C5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C142C5">
              <w:rPr>
                <w:rFonts w:ascii="Times New Roman" w:hAnsi="Times New Roman" w:cs="Times New Roman"/>
                <w:lang w:eastAsia="en-US"/>
              </w:rPr>
              <w:t>415,5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E67DF0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768,5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 w:rsidP="00496565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  <w:r w:rsidR="00496565">
              <w:rPr>
                <w:rFonts w:ascii="Times New Roman" w:hAnsi="Times New Roman" w:cs="Times New Roman"/>
                <w:lang w:eastAsia="en-US"/>
              </w:rPr>
              <w:t>64,1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 w:rsidP="00E67DF0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  <w:r w:rsidR="00E67DF0">
              <w:rPr>
                <w:rFonts w:ascii="Times New Roman" w:hAnsi="Times New Roman" w:cs="Times New Roman"/>
                <w:lang w:eastAsia="en-US"/>
              </w:rPr>
              <w:t>64,1</w:t>
            </w:r>
          </w:p>
        </w:tc>
      </w:tr>
      <w:tr w:rsidR="00D5251B" w:rsidTr="004B209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Обеспечение безопасности на территории муниципального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образования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 w:rsidP="00E67DF0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  <w:r w:rsidR="00E67DF0">
              <w:rPr>
                <w:rFonts w:ascii="Times New Roman" w:hAnsi="Times New Roman" w:cs="Times New Roman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9E3B7A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836,0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9E3B7A" w:rsidP="00496565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496565">
              <w:rPr>
                <w:rFonts w:ascii="Times New Roman" w:hAnsi="Times New Roman" w:cs="Times New Roman"/>
                <w:lang w:eastAsia="en-US"/>
              </w:rPr>
              <w:t>34,2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9E3B7A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834</w:t>
            </w:r>
            <w:r w:rsidR="00E67DF0">
              <w:rPr>
                <w:rFonts w:ascii="Times New Roman" w:hAnsi="Times New Roman" w:cs="Times New Roman"/>
                <w:lang w:eastAsia="en-US"/>
              </w:rPr>
              <w:t>,2</w:t>
            </w:r>
          </w:p>
        </w:tc>
      </w:tr>
      <w:tr w:rsidR="00D5251B" w:rsidTr="004B209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E67DF0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  <w:r w:rsidR="00D5251B">
              <w:rPr>
                <w:rFonts w:ascii="Times New Roman" w:hAnsi="Times New Roman" w:cs="Times New Roman"/>
                <w:lang w:eastAsia="en-US"/>
              </w:rPr>
              <w:t>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 w:rsidP="00E67DF0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E67DF0">
              <w:rPr>
                <w:rFonts w:ascii="Times New Roman" w:hAnsi="Times New Roman" w:cs="Times New Roman"/>
                <w:lang w:eastAsia="en-US"/>
              </w:rPr>
              <w:t>971,6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 w:rsidP="00496565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E67DF0">
              <w:rPr>
                <w:rFonts w:ascii="Times New Roman" w:hAnsi="Times New Roman" w:cs="Times New Roman"/>
                <w:lang w:eastAsia="en-US"/>
              </w:rPr>
              <w:t>9</w:t>
            </w:r>
            <w:r w:rsidR="00496565">
              <w:rPr>
                <w:rFonts w:ascii="Times New Roman" w:hAnsi="Times New Roman" w:cs="Times New Roman"/>
                <w:lang w:eastAsia="en-US"/>
              </w:rPr>
              <w:t>55,5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 w:rsidP="00E67DF0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E67DF0">
              <w:rPr>
                <w:rFonts w:ascii="Times New Roman" w:hAnsi="Times New Roman" w:cs="Times New Roman"/>
                <w:lang w:eastAsia="en-US"/>
              </w:rPr>
              <w:t>955,5</w:t>
            </w:r>
          </w:p>
        </w:tc>
      </w:tr>
      <w:tr w:rsidR="00D5251B" w:rsidTr="004B209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E67DF0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D5251B">
              <w:rPr>
                <w:rFonts w:ascii="Times New Roman" w:hAnsi="Times New Roman" w:cs="Times New Roman"/>
                <w:lang w:eastAsia="en-US"/>
              </w:rPr>
              <w:t>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E67DF0" w:rsidP="00E67DF0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167,5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E67DF0" w:rsidP="00496565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  <w:r w:rsidR="00496565">
              <w:rPr>
                <w:rFonts w:ascii="Times New Roman" w:hAnsi="Times New Roman" w:cs="Times New Roman"/>
                <w:lang w:eastAsia="en-US"/>
              </w:rPr>
              <w:t>5,3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E67DF0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165,3</w:t>
            </w:r>
          </w:p>
        </w:tc>
      </w:tr>
      <w:tr w:rsidR="00D5251B" w:rsidTr="004B209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Осуществление отдельных государственных полномочий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E67DF0" w:rsidP="00E67DF0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201,1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E67DF0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206,6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E67DF0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206,6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E67DF0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206,6</w:t>
            </w:r>
          </w:p>
        </w:tc>
      </w:tr>
      <w:tr w:rsidR="00D5251B" w:rsidTr="004B209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Поддержка молодых семей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Крючковского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сельсовета в приобретении (строительстве) жилья на   2017 -2019гг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E67DF0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E67DF0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E67DF0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5251B" w:rsidTr="004B209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 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5251B" w:rsidTr="004B209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ВЦП 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исполнитель ведомственной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целевой программы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5251B" w:rsidTr="004B209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ВЦП 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исполнитель ведомственной целевой программы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67DF0" w:rsidTr="004B209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F0" w:rsidRDefault="00E67DF0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7DF0" w:rsidRDefault="00E67DF0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7DF0" w:rsidRDefault="00E67DF0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«</w:t>
            </w:r>
            <w:r w:rsidRPr="00D21025">
              <w:rPr>
                <w:rFonts w:ascii="Times New Roman" w:hAnsi="Times New Roman"/>
                <w:color w:val="000000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7DF0" w:rsidRDefault="00E67DF0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7DF0" w:rsidRDefault="00E67DF0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7DF0" w:rsidRDefault="00E67DF0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7DF0" w:rsidRDefault="00E67DF0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9210110000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7DF0" w:rsidRDefault="00E67DF0" w:rsidP="00E67DF0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2917,0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7DF0" w:rsidRDefault="00E67DF0" w:rsidP="009E3B7A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</w:t>
            </w:r>
            <w:r w:rsidR="009E3B7A">
              <w:rPr>
                <w:rFonts w:ascii="Times New Roman" w:hAnsi="Times New Roman" w:cs="Times New Roman"/>
                <w:lang w:eastAsia="en-US"/>
              </w:rPr>
              <w:t>50,2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7DF0" w:rsidRDefault="00E67DF0" w:rsidP="00496565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</w:t>
            </w:r>
            <w:r w:rsidR="00496565">
              <w:rPr>
                <w:rFonts w:ascii="Times New Roman" w:hAnsi="Times New Roman" w:cs="Times New Roman"/>
                <w:lang w:eastAsia="en-US"/>
              </w:rPr>
              <w:t>25,0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F0" w:rsidRDefault="00E67DF0" w:rsidP="009E3B7A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</w:t>
            </w:r>
            <w:r w:rsidR="009E3B7A">
              <w:rPr>
                <w:rFonts w:ascii="Times New Roman" w:hAnsi="Times New Roman" w:cs="Times New Roman"/>
                <w:lang w:eastAsia="en-US"/>
              </w:rPr>
              <w:t>25,0</w:t>
            </w:r>
          </w:p>
        </w:tc>
      </w:tr>
      <w:tr w:rsidR="00D5251B" w:rsidTr="004B209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2.3.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Pr="00D21025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21025">
              <w:rPr>
                <w:rFonts w:ascii="Times New Roman" w:hAnsi="Times New Roman"/>
                <w:lang w:eastAsia="en-US"/>
              </w:rPr>
              <w:t>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9220390900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9E3B7A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</w:t>
            </w:r>
            <w:r w:rsidR="00D5251B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1F20EF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  <w:r w:rsidR="00D5251B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1F20EF" w:rsidP="00E67DF0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  <w:r w:rsidR="00D5251B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9E3B7A" w:rsidP="009E3B7A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D5251B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</w:tr>
      <w:tr w:rsidR="00D5251B" w:rsidTr="004B209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3.1.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Pr="00D21025" w:rsidRDefault="00D5251B">
            <w:pPr>
              <w:pStyle w:val="ab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D21025">
              <w:rPr>
                <w:rFonts w:ascii="Times New Roman" w:hAnsi="Times New Roman"/>
                <w:lang w:eastAsia="en-US"/>
              </w:rPr>
              <w:t xml:space="preserve">«Уличное освещение территории сел МО </w:t>
            </w:r>
            <w:proofErr w:type="spellStart"/>
            <w:r w:rsidRPr="00D21025">
              <w:rPr>
                <w:rFonts w:ascii="Times New Roman" w:hAnsi="Times New Roman"/>
                <w:lang w:eastAsia="en-US"/>
              </w:rPr>
              <w:t>Крючковский</w:t>
            </w:r>
            <w:proofErr w:type="spellEnd"/>
            <w:r w:rsidRPr="00D21025">
              <w:rPr>
                <w:rFonts w:ascii="Times New Roman" w:hAnsi="Times New Roman"/>
                <w:lang w:eastAsia="en-US"/>
              </w:rPr>
              <w:t xml:space="preserve"> сельсовет»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9230190780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E67DF0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E67DF0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E67DF0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E67DF0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5251B" w:rsidTr="004B209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Основное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мероприятие 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Pr="00D21025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21025">
              <w:rPr>
                <w:rFonts w:ascii="Times New Roman" w:hAnsi="Times New Roman" w:cs="Times New Roman"/>
                <w:lang w:eastAsia="en-US"/>
              </w:rPr>
              <w:lastRenderedPageBreak/>
              <w:t xml:space="preserve">«Озеленение </w:t>
            </w:r>
            <w:r w:rsidRPr="00D21025">
              <w:rPr>
                <w:rFonts w:ascii="Times New Roman" w:hAnsi="Times New Roman" w:cs="Times New Roman"/>
                <w:lang w:eastAsia="en-US"/>
              </w:rPr>
              <w:lastRenderedPageBreak/>
              <w:t xml:space="preserve">территории МО </w:t>
            </w:r>
            <w:proofErr w:type="spellStart"/>
            <w:r w:rsidRPr="00D21025"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 w:rsidRPr="00D21025">
              <w:rPr>
                <w:rFonts w:ascii="Times New Roman" w:hAnsi="Times New Roman" w:cs="Times New Roman"/>
                <w:lang w:eastAsia="en-US"/>
              </w:rPr>
              <w:t xml:space="preserve"> сельсовет»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9230290740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E67DF0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496565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E67DF0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3,6</w:t>
            </w:r>
          </w:p>
        </w:tc>
      </w:tr>
      <w:tr w:rsidR="00D5251B" w:rsidTr="004B209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3.4.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Pr="00D21025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21025">
              <w:rPr>
                <w:rFonts w:ascii="Times New Roman" w:hAnsi="Times New Roman" w:cs="Times New Roman"/>
                <w:lang w:eastAsia="en-US"/>
              </w:rPr>
              <w:t xml:space="preserve">«Прочие мероприятия по благоустройству территории МО </w:t>
            </w:r>
            <w:proofErr w:type="spellStart"/>
            <w:r w:rsidRPr="00D21025"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 w:rsidRPr="00D21025">
              <w:rPr>
                <w:rFonts w:ascii="Times New Roman" w:hAnsi="Times New Roman" w:cs="Times New Roman"/>
                <w:lang w:eastAsia="en-US"/>
              </w:rPr>
              <w:t xml:space="preserve"> сельсовет»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 w:rsidP="009E3B7A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9E3B7A">
              <w:rPr>
                <w:rFonts w:ascii="Times New Roman" w:hAnsi="Times New Roman" w:cs="Times New Roman"/>
                <w:lang w:eastAsia="en-US"/>
              </w:rPr>
              <w:t>503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9230290800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9E3B7A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715,5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9E3B7A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692,5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9E3B7A" w:rsidP="001F20EF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</w:t>
            </w:r>
            <w:r w:rsidR="00496565">
              <w:rPr>
                <w:rFonts w:ascii="Times New Roman" w:hAnsi="Times New Roman" w:cs="Times New Roman"/>
                <w:lang w:eastAsia="en-US"/>
              </w:rPr>
              <w:t>1,6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9E3B7A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691,6</w:t>
            </w:r>
          </w:p>
        </w:tc>
      </w:tr>
      <w:tr w:rsidR="00D5251B" w:rsidTr="004B209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3.5.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Pr="00D21025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21025">
              <w:rPr>
                <w:rFonts w:ascii="Times New Roman" w:hAnsi="Times New Roman" w:cs="Times New Roman"/>
                <w:lang w:eastAsia="en-US"/>
              </w:rPr>
              <w:t>«Мероприятия в области жилищного хозяйства»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9230590000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9E3B7A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9E3B7A" w:rsidP="00496565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496565">
              <w:rPr>
                <w:rFonts w:ascii="Times New Roman" w:hAnsi="Times New Roman" w:cs="Times New Roman"/>
                <w:lang w:eastAsia="en-US"/>
              </w:rPr>
              <w:t>4,7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9E3B7A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24,7</w:t>
            </w:r>
          </w:p>
        </w:tc>
      </w:tr>
      <w:tr w:rsidR="00D5251B" w:rsidTr="004B209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4.1.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Pr="00D21025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21025">
              <w:rPr>
                <w:rFonts w:ascii="Times New Roman" w:hAnsi="Times New Roman" w:cs="Times New Roman"/>
                <w:lang w:eastAsia="en-US"/>
              </w:rPr>
              <w:t>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9240190230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9E3B7A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732,0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9E3B7A" w:rsidP="00496565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</w:t>
            </w:r>
            <w:r w:rsidR="00496565">
              <w:rPr>
                <w:rFonts w:ascii="Times New Roman" w:hAnsi="Times New Roman" w:cs="Times New Roman"/>
                <w:lang w:eastAsia="en-US"/>
              </w:rPr>
              <w:t>1,2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ED4265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731,2</w:t>
            </w:r>
          </w:p>
        </w:tc>
      </w:tr>
      <w:tr w:rsidR="00D5251B" w:rsidTr="004B209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4.2.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Pr="00D21025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21025">
              <w:rPr>
                <w:rFonts w:ascii="Times New Roman" w:hAnsi="Times New Roman" w:cs="Times New Roman"/>
                <w:lang w:eastAsia="en-US"/>
              </w:rPr>
              <w:t>«Мероприятия по защите населения от чрезвычайных ситуаций мирного и военного времени»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9240290220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 w:rsidP="00ED4265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  <w:r w:rsidR="00ED4265">
              <w:rPr>
                <w:rFonts w:ascii="Times New Roman" w:hAnsi="Times New Roman" w:cs="Times New Roman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 w:rsidP="00496565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  <w:r w:rsidR="00496565">
              <w:rPr>
                <w:rFonts w:ascii="Times New Roman" w:hAnsi="Times New Roman" w:cs="Times New Roman"/>
                <w:lang w:eastAsia="en-US"/>
              </w:rPr>
              <w:t>7</w:t>
            </w:r>
            <w:r w:rsidR="00ED4265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 w:rsidP="00ED4265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  <w:r w:rsidR="00ED4265">
              <w:rPr>
                <w:rFonts w:ascii="Times New Roman" w:hAnsi="Times New Roman" w:cs="Times New Roman"/>
                <w:lang w:eastAsia="en-US"/>
              </w:rPr>
              <w:t>7,0</w:t>
            </w:r>
          </w:p>
        </w:tc>
      </w:tr>
      <w:tr w:rsidR="00D5251B" w:rsidTr="004B209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5.1.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Pr="00D21025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21025">
              <w:rPr>
                <w:rFonts w:ascii="Times New Roman" w:hAnsi="Times New Roman" w:cs="Times New Roman"/>
                <w:lang w:eastAsia="en-US"/>
              </w:rPr>
              <w:t xml:space="preserve">«Проведение культурно-массовых мероприятий к праздничным и памятным датам, </w:t>
            </w:r>
            <w:r w:rsidRPr="00D21025">
              <w:rPr>
                <w:rFonts w:ascii="Times New Roman" w:hAnsi="Times New Roman" w:cs="Times New Roman"/>
                <w:lang w:eastAsia="en-US"/>
              </w:rPr>
              <w:lastRenderedPageBreak/>
              <w:t>обеспечение деятельности подведомственных учреждений культуры»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9250100000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ED4265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  <w:r w:rsidR="00D5251B">
              <w:rPr>
                <w:rFonts w:ascii="Times New Roman" w:hAnsi="Times New Roman" w:cs="Times New Roman"/>
                <w:lang w:eastAsia="en-US"/>
              </w:rPr>
              <w:t>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 w:rsidP="00ED4265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ED4265">
              <w:rPr>
                <w:rFonts w:ascii="Times New Roman" w:hAnsi="Times New Roman" w:cs="Times New Roman"/>
                <w:lang w:eastAsia="en-US"/>
              </w:rPr>
              <w:t>971,6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 w:rsidP="00496565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ED4265">
              <w:rPr>
                <w:rFonts w:ascii="Times New Roman" w:hAnsi="Times New Roman" w:cs="Times New Roman"/>
                <w:lang w:eastAsia="en-US"/>
              </w:rPr>
              <w:t>9</w:t>
            </w:r>
            <w:r w:rsidR="00496565">
              <w:rPr>
                <w:rFonts w:ascii="Times New Roman" w:hAnsi="Times New Roman" w:cs="Times New Roman"/>
                <w:lang w:eastAsia="en-US"/>
              </w:rPr>
              <w:t>55,5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 w:rsidP="00ED4265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ED4265">
              <w:rPr>
                <w:rFonts w:ascii="Times New Roman" w:hAnsi="Times New Roman" w:cs="Times New Roman"/>
                <w:lang w:eastAsia="en-US"/>
              </w:rPr>
              <w:t>955,5</w:t>
            </w:r>
          </w:p>
        </w:tc>
      </w:tr>
      <w:tr w:rsidR="00D5251B" w:rsidTr="004B209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6.1.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Pr="00D21025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21025">
              <w:rPr>
                <w:rFonts w:ascii="Times New Roman" w:hAnsi="Times New Roman"/>
                <w:lang w:eastAsia="en-US"/>
              </w:rPr>
              <w:t>«Физическая культура и спорт»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 w:rsidP="00496565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9260190000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 w:rsidP="00DE0E3D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DE0E3D">
              <w:rPr>
                <w:rFonts w:ascii="Times New Roman" w:hAnsi="Times New Roman" w:cs="Times New Roman"/>
                <w:lang w:eastAsia="en-US"/>
              </w:rPr>
              <w:t>67,5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 w:rsidP="00DE0E3D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DE0E3D">
              <w:rPr>
                <w:rFonts w:ascii="Times New Roman" w:hAnsi="Times New Roman" w:cs="Times New Roman"/>
                <w:lang w:eastAsia="en-US"/>
              </w:rPr>
              <w:t>65,3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 w:rsidP="00DE0E3D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DE0E3D">
              <w:rPr>
                <w:rFonts w:ascii="Times New Roman" w:hAnsi="Times New Roman" w:cs="Times New Roman"/>
                <w:lang w:eastAsia="en-US"/>
              </w:rPr>
              <w:t>65,3</w:t>
            </w:r>
          </w:p>
        </w:tc>
      </w:tr>
      <w:tr w:rsidR="00D5251B" w:rsidTr="004B209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6.2.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Pr="00D21025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21025">
              <w:rPr>
                <w:rFonts w:ascii="Times New Roman" w:hAnsi="Times New Roman"/>
                <w:lang w:eastAsia="en-US"/>
              </w:rPr>
              <w:t>«Молодежная политика»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 w:rsidP="00496565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496565">
              <w:rPr>
                <w:rFonts w:ascii="Times New Roman" w:hAnsi="Times New Roman" w:cs="Times New Roman"/>
                <w:lang w:eastAsia="en-US"/>
              </w:rPr>
              <w:t>707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 w:rsidP="00496565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</w:t>
            </w:r>
            <w:r w:rsidR="00496565">
              <w:rPr>
                <w:rFonts w:ascii="Times New Roman" w:hAnsi="Times New Roman" w:cs="Times New Roman"/>
                <w:lang w:eastAsia="en-US"/>
              </w:rPr>
              <w:t>60290680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E0E3D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127,0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E0E3D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126,4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E0E3D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126,4</w:t>
            </w:r>
          </w:p>
        </w:tc>
      </w:tr>
      <w:tr w:rsidR="00D5251B" w:rsidTr="004B209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7.1.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Pr="00D21025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21025">
              <w:rPr>
                <w:rFonts w:ascii="Times New Roman" w:hAnsi="Times New Roman"/>
                <w:lang w:eastAsia="en-US"/>
              </w:rPr>
              <w:t>"Осуществление первичного воинского учета на территориях,   где отсутствуют военные комиссариаты"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9270151180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E0E3D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201,1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E0E3D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206,6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E0E3D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206,6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E0E3D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206,6</w:t>
            </w:r>
          </w:p>
        </w:tc>
      </w:tr>
      <w:tr w:rsidR="00D5251B" w:rsidTr="004B209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7.2.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Pr="00D21025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21025">
              <w:rPr>
                <w:rFonts w:ascii="Times New Roman" w:hAnsi="Times New Roman"/>
                <w:lang w:eastAsia="en-US"/>
              </w:rPr>
              <w:t>«</w:t>
            </w:r>
            <w:r w:rsidRPr="00D21025">
              <w:rPr>
                <w:rFonts w:ascii="Times New Roman" w:hAnsi="Times New Roman"/>
                <w:color w:val="000000"/>
                <w:kern w:val="3"/>
                <w:lang w:eastAsia="en-US" w:bidi="en-US"/>
              </w:rPr>
              <w:t>Государственная регистрация актов гражданского состояния</w:t>
            </w:r>
            <w:r w:rsidRPr="00D21025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9270259302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 w:rsidP="00DE0E3D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DE0E3D">
              <w:rPr>
                <w:rFonts w:ascii="Times New Roman" w:hAnsi="Times New Roman" w:cs="Times New Roman"/>
                <w:lang w:eastAsia="en-US"/>
              </w:rPr>
              <w:t>5,3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 w:rsidP="00DE0E3D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DE0E3D">
              <w:rPr>
                <w:rFonts w:ascii="Times New Roman" w:hAnsi="Times New Roman" w:cs="Times New Roman"/>
                <w:lang w:eastAsia="en-US"/>
              </w:rPr>
              <w:t>5,3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 w:rsidP="00DE0E3D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DE0E3D">
              <w:rPr>
                <w:rFonts w:ascii="Times New Roman" w:hAnsi="Times New Roman" w:cs="Times New Roman"/>
                <w:lang w:eastAsia="en-US"/>
              </w:rPr>
              <w:t>5,3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 w:rsidP="00DE0E3D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DE0E3D">
              <w:rPr>
                <w:rFonts w:ascii="Times New Roman" w:hAnsi="Times New Roman" w:cs="Times New Roman"/>
                <w:lang w:eastAsia="en-US"/>
              </w:rPr>
              <w:t>5,3</w:t>
            </w:r>
          </w:p>
        </w:tc>
      </w:tr>
      <w:tr w:rsidR="00D5251B" w:rsidTr="004B209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8.1.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Pr="00D21025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21025">
              <w:rPr>
                <w:rFonts w:ascii="Times New Roman" w:hAnsi="Times New Roman" w:cs="Times New Roman"/>
                <w:lang w:eastAsia="en-US"/>
              </w:rPr>
              <w:t>"Поддержка молодых семей в приобретении (строительстве) жилья"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9280100000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E0E3D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E0E3D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E0E3D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D5251B" w:rsidRDefault="00D5251B" w:rsidP="00D5251B">
      <w:pPr>
        <w:ind w:firstLine="698"/>
        <w:jc w:val="right"/>
        <w:rPr>
          <w:lang w:eastAsia="en-US"/>
        </w:rPr>
      </w:pPr>
      <w:bookmarkStart w:id="5" w:name="sub_2112"/>
      <w:r>
        <w:rPr>
          <w:rStyle w:val="af"/>
          <w:sz w:val="24"/>
          <w:szCs w:val="24"/>
        </w:rPr>
        <w:lastRenderedPageBreak/>
        <w:t>Таблица 10</w:t>
      </w:r>
    </w:p>
    <w:bookmarkEnd w:id="5"/>
    <w:p w:rsidR="00D5251B" w:rsidRDefault="00D5251B" w:rsidP="00D5251B">
      <w:pPr>
        <w:rPr>
          <w:rFonts w:ascii="Calibri" w:eastAsia="Calibri" w:hAnsi="Calibri"/>
          <w:sz w:val="24"/>
          <w:szCs w:val="24"/>
        </w:rPr>
      </w:pPr>
    </w:p>
    <w:p w:rsidR="00D5251B" w:rsidRDefault="00D5251B" w:rsidP="00D5251B">
      <w:pPr>
        <w:pStyle w:val="1"/>
        <w:spacing w:before="0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Сведения</w:t>
      </w:r>
      <w:r>
        <w:rPr>
          <w:rFonts w:ascii="Times New Roman" w:eastAsia="Calibri" w:hAnsi="Times New Roman" w:cs="Times New Roman"/>
          <w:color w:val="auto"/>
        </w:rPr>
        <w:br/>
        <w:t xml:space="preserve">об объемах финансирования муниципальной программы за счет средств  бюджета МО </w:t>
      </w:r>
      <w:proofErr w:type="spellStart"/>
      <w:r>
        <w:rPr>
          <w:rFonts w:ascii="Times New Roman" w:eastAsia="Calibri" w:hAnsi="Times New Roman" w:cs="Times New Roman"/>
          <w:color w:val="auto"/>
        </w:rPr>
        <w:t>Крючковский</w:t>
      </w:r>
      <w:proofErr w:type="spellEnd"/>
      <w:r>
        <w:rPr>
          <w:rFonts w:ascii="Times New Roman" w:eastAsia="Calibri" w:hAnsi="Times New Roman" w:cs="Times New Roman"/>
          <w:color w:val="auto"/>
        </w:rPr>
        <w:t xml:space="preserve"> сельсовет и</w:t>
      </w:r>
    </w:p>
    <w:p w:rsidR="00D5251B" w:rsidRDefault="00D5251B" w:rsidP="00D5251B">
      <w:pPr>
        <w:pStyle w:val="1"/>
        <w:spacing w:before="0"/>
        <w:rPr>
          <w:rFonts w:eastAsia="Calibri"/>
        </w:rPr>
      </w:pPr>
      <w:r>
        <w:rPr>
          <w:rFonts w:ascii="Times New Roman" w:eastAsia="Calibri" w:hAnsi="Times New Roman" w:cs="Times New Roman"/>
          <w:color w:val="auto"/>
        </w:rPr>
        <w:t>привлекаемых на реализацию муниципальной программы средств бюджетов другого уровня</w:t>
      </w:r>
    </w:p>
    <w:tbl>
      <w:tblPr>
        <w:tblpPr w:leftFromText="180" w:rightFromText="180" w:bottomFromText="200" w:vertAnchor="text" w:horzAnchor="margin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0"/>
        <w:gridCol w:w="2180"/>
        <w:gridCol w:w="3720"/>
        <w:gridCol w:w="2400"/>
        <w:gridCol w:w="2280"/>
        <w:gridCol w:w="1800"/>
        <w:gridCol w:w="1620"/>
      </w:tblGrid>
      <w:tr w:rsidR="00D5251B" w:rsidTr="00D5251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исполнитель, соисполнитель, участник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утверждено в сводной бюджетной росписи на отчетную дату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Кассовый расход на отчетную дату</w:t>
            </w:r>
          </w:p>
        </w:tc>
      </w:tr>
      <w:tr w:rsidR="00D5251B" w:rsidTr="00D5251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</w:tr>
      <w:tr w:rsidR="00D5251B" w:rsidTr="00D5251B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a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Муниципальная программа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«Социально-экономическое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Крючковский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на 2017-2019 годы »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525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51B" w:rsidRDefault="00DE0E3D" w:rsidP="00A205D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</w:t>
            </w:r>
            <w:r w:rsidR="00A205DE">
              <w:rPr>
                <w:sz w:val="22"/>
                <w:szCs w:val="22"/>
                <w:lang w:eastAsia="en-US"/>
              </w:rPr>
              <w:t>42,5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1B" w:rsidRDefault="00DE0E3D">
            <w:pPr>
              <w:pStyle w:val="a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8683,2</w:t>
            </w:r>
          </w:p>
        </w:tc>
      </w:tr>
      <w:tr w:rsidR="00DE0E3D" w:rsidTr="00D5251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E3D" w:rsidRDefault="00DE0E3D" w:rsidP="00DE0E3D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E3D" w:rsidRDefault="00DE0E3D" w:rsidP="00A205D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3D" w:rsidRDefault="00DE0E3D" w:rsidP="00DE0E3D">
            <w:pPr>
              <w:pStyle w:val="a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8461,3</w:t>
            </w:r>
          </w:p>
        </w:tc>
      </w:tr>
      <w:tr w:rsidR="00DE0E3D" w:rsidTr="00D5251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E3D" w:rsidRDefault="00DE0E3D" w:rsidP="00DE0E3D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E3D" w:rsidRDefault="00DE0E3D" w:rsidP="00DE0E3D">
            <w:pPr>
              <w:pStyle w:val="a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3D" w:rsidRDefault="00DE0E3D" w:rsidP="00DE0E3D">
            <w:pPr>
              <w:pStyle w:val="a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DE0E3D" w:rsidTr="00D5251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E3D" w:rsidRDefault="00DE0E3D" w:rsidP="00DE0E3D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E3D" w:rsidRDefault="00DE0E3D" w:rsidP="00DE0E3D">
            <w:pPr>
              <w:autoSpaceDE/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3D" w:rsidRDefault="00DE0E3D" w:rsidP="00DE0E3D">
            <w:pPr>
              <w:autoSpaceDE/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</w:p>
        </w:tc>
      </w:tr>
      <w:tr w:rsidR="00DE0E3D" w:rsidTr="00D5251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E3D" w:rsidRDefault="00DE0E3D" w:rsidP="00DE0E3D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E3D" w:rsidRDefault="00DE0E3D" w:rsidP="00DE0E3D">
            <w:pPr>
              <w:pStyle w:val="a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221,9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3D" w:rsidRDefault="00DE0E3D" w:rsidP="00DE0E3D">
            <w:pPr>
              <w:pStyle w:val="a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221,9</w:t>
            </w:r>
          </w:p>
        </w:tc>
      </w:tr>
      <w:tr w:rsidR="00DE0E3D" w:rsidTr="00D5251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0E3D" w:rsidRDefault="00DE0E3D" w:rsidP="00DE0E3D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0E3D" w:rsidRDefault="00DE0E3D" w:rsidP="00DE0E3D">
            <w:pPr>
              <w:pStyle w:val="a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3D" w:rsidRDefault="00DE0E3D" w:rsidP="00DE0E3D">
            <w:pPr>
              <w:pStyle w:val="a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0E3D" w:rsidTr="00D5251B">
        <w:trPr>
          <w:trHeight w:val="27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3D" w:rsidRDefault="00DE0E3D" w:rsidP="00DE0E3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E3D" w:rsidRDefault="00DE0E3D" w:rsidP="00DE0E3D">
            <w:pPr>
              <w:pStyle w:val="aa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Основное мероприятие 1.1.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E3D" w:rsidRDefault="00DE0E3D" w:rsidP="00DE0E3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E3D" w:rsidRDefault="00DE0E3D" w:rsidP="00DE0E3D">
            <w:pPr>
              <w:pStyle w:val="a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E3D" w:rsidRDefault="00DE0E3D" w:rsidP="00DE0E3D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E3D" w:rsidRDefault="00DE0E3D" w:rsidP="00DE0E3D">
            <w:pPr>
              <w:pStyle w:val="a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2650,2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3D" w:rsidRDefault="00DE0E3D" w:rsidP="00DE0E3D">
            <w:pPr>
              <w:pStyle w:val="a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2625,0</w:t>
            </w:r>
          </w:p>
        </w:tc>
      </w:tr>
      <w:tr w:rsidR="00DE0E3D" w:rsidTr="00D5251B">
        <w:trPr>
          <w:trHeight w:val="36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E3D" w:rsidRDefault="00DE0E3D" w:rsidP="00DE0E3D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0E3D" w:rsidRDefault="00DE0E3D" w:rsidP="00DE0E3D">
            <w:pPr>
              <w:pStyle w:val="a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3D" w:rsidRDefault="00DE0E3D" w:rsidP="00DE0E3D">
            <w:pPr>
              <w:pStyle w:val="a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0E3D" w:rsidTr="00D5251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E3D" w:rsidRDefault="00DE0E3D" w:rsidP="00DE0E3D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E3D" w:rsidRDefault="00DE0E3D" w:rsidP="00DE0E3D">
            <w:pPr>
              <w:autoSpaceDE/>
              <w:autoSpaceDN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3D" w:rsidRDefault="00DE0E3D" w:rsidP="00DE0E3D">
            <w:pPr>
              <w:autoSpaceDE/>
              <w:autoSpaceDN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E0E3D" w:rsidTr="00D5251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E3D" w:rsidRDefault="00DE0E3D" w:rsidP="00DE0E3D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0E3D" w:rsidRDefault="00DE0E3D" w:rsidP="00DE0E3D">
            <w:pPr>
              <w:pStyle w:val="a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3D" w:rsidRDefault="00DE0E3D" w:rsidP="00DE0E3D">
            <w:pPr>
              <w:pStyle w:val="a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0E3D" w:rsidTr="00D5251B">
        <w:trPr>
          <w:trHeight w:val="3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0E3D" w:rsidRDefault="00DE0E3D" w:rsidP="00DE0E3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E0E3D" w:rsidRDefault="00DE0E3D" w:rsidP="00DE0E3D">
            <w:pPr>
              <w:pStyle w:val="aa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Основное мероприятие 2.3.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E3D" w:rsidRDefault="00DE0E3D" w:rsidP="00DE0E3D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«</w:t>
            </w:r>
            <w:r>
              <w:rPr>
                <w:rFonts w:ascii="Times New Roman" w:hAnsi="Times New Roman"/>
                <w:lang w:eastAsia="en-US"/>
              </w:rPr>
              <w:t xml:space="preserve">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</w:t>
            </w:r>
            <w:r>
              <w:rPr>
                <w:rFonts w:ascii="Times New Roman" w:hAnsi="Times New Roman"/>
                <w:lang w:eastAsia="en-US"/>
              </w:rPr>
              <w:lastRenderedPageBreak/>
              <w:t>государственный кадастровый учет (ГКУ)»</w:t>
            </w:r>
          </w:p>
          <w:p w:rsidR="00DE0E3D" w:rsidRDefault="00DE0E3D" w:rsidP="00DE0E3D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E0E3D" w:rsidRDefault="00DE0E3D" w:rsidP="00DE0E3D">
            <w:pPr>
              <w:pStyle w:val="a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E3D" w:rsidRDefault="00DE0E3D" w:rsidP="00DE0E3D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E3D" w:rsidRDefault="001F20EF" w:rsidP="00DE0E3D">
            <w:pPr>
              <w:pStyle w:val="a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3D" w:rsidRDefault="001F20EF" w:rsidP="00DE0E3D">
            <w:pPr>
              <w:pStyle w:val="a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8,0</w:t>
            </w:r>
          </w:p>
        </w:tc>
      </w:tr>
      <w:tr w:rsidR="00DE0E3D" w:rsidTr="00D5251B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E3D" w:rsidRDefault="00DE0E3D" w:rsidP="00DE0E3D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0E3D" w:rsidRDefault="00DE0E3D" w:rsidP="00DE0E3D">
            <w:pPr>
              <w:pStyle w:val="a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3D" w:rsidRDefault="00DE0E3D" w:rsidP="00DE0E3D">
            <w:pPr>
              <w:pStyle w:val="a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0E3D" w:rsidTr="00D5251B"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E3D" w:rsidRDefault="00DE0E3D" w:rsidP="00DE0E3D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0E3D" w:rsidRDefault="00DE0E3D" w:rsidP="00DE0E3D">
            <w:pPr>
              <w:pStyle w:val="a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3D" w:rsidRDefault="00DE0E3D" w:rsidP="00DE0E3D">
            <w:pPr>
              <w:pStyle w:val="a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0E3D" w:rsidTr="00D5251B"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E3D" w:rsidRDefault="00DE0E3D" w:rsidP="00DE0E3D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0E3D" w:rsidRDefault="00DE0E3D" w:rsidP="00DE0E3D">
            <w:pPr>
              <w:pStyle w:val="a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3D" w:rsidRDefault="00DE0E3D" w:rsidP="00DE0E3D">
            <w:pPr>
              <w:pStyle w:val="a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0E3D" w:rsidTr="00D5251B">
        <w:trPr>
          <w:trHeight w:val="464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E3D" w:rsidRDefault="00DE0E3D" w:rsidP="00DE0E3D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E0E3D" w:rsidRDefault="00DE0E3D" w:rsidP="00DE0E3D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E0E3D" w:rsidRDefault="00DE0E3D" w:rsidP="00DE0E3D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3.1.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E3D" w:rsidRPr="00D21025" w:rsidRDefault="00DE0E3D" w:rsidP="00DE0E3D">
            <w:pPr>
              <w:pStyle w:val="ab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DE0E3D" w:rsidRDefault="00DE0E3D" w:rsidP="00DE0E3D">
            <w:pPr>
              <w:pStyle w:val="ab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DE0E3D" w:rsidRPr="00D21025" w:rsidRDefault="00DE0E3D" w:rsidP="00DE0E3D">
            <w:pPr>
              <w:pStyle w:val="ab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D21025">
              <w:rPr>
                <w:rFonts w:ascii="Times New Roman" w:hAnsi="Times New Roman"/>
                <w:lang w:eastAsia="en-US"/>
              </w:rPr>
              <w:t xml:space="preserve">«Уличное освещение территории сел МО </w:t>
            </w:r>
            <w:proofErr w:type="spellStart"/>
            <w:r w:rsidRPr="00D21025">
              <w:rPr>
                <w:rFonts w:ascii="Times New Roman" w:hAnsi="Times New Roman"/>
                <w:lang w:eastAsia="en-US"/>
              </w:rPr>
              <w:t>Крючковский</w:t>
            </w:r>
            <w:proofErr w:type="spellEnd"/>
            <w:r w:rsidRPr="00D21025">
              <w:rPr>
                <w:rFonts w:ascii="Times New Roman" w:hAnsi="Times New Roman"/>
                <w:lang w:eastAsia="en-US"/>
              </w:rPr>
              <w:t xml:space="preserve"> сельсовет»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Pr="00D21025" w:rsidRDefault="00DE0E3D" w:rsidP="00DE0E3D">
            <w:pPr>
              <w:autoSpaceDE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21025">
              <w:rPr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 w:rsidRPr="00D21025"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D21025"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E3D" w:rsidRDefault="00DE0E3D" w:rsidP="00DE0E3D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E3D" w:rsidRDefault="001F20EF" w:rsidP="00DE0E3D">
            <w:pPr>
              <w:pStyle w:val="a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0E3D" w:rsidRDefault="001F20EF" w:rsidP="00DE0E3D">
            <w:pPr>
              <w:pStyle w:val="a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DE0E3D" w:rsidTr="00D5251B">
        <w:trPr>
          <w:trHeight w:val="46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Pr="00D21025" w:rsidRDefault="00DE0E3D" w:rsidP="00DE0E3D">
            <w:pPr>
              <w:autoSpaceDE/>
              <w:autoSpaceDN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Pr="00D21025" w:rsidRDefault="00DE0E3D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E3D" w:rsidRDefault="00DE0E3D" w:rsidP="00DE0E3D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E3D" w:rsidRDefault="00DE0E3D" w:rsidP="00DE0E3D">
            <w:pPr>
              <w:pStyle w:val="a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0E3D" w:rsidTr="00D5251B">
        <w:trPr>
          <w:trHeight w:val="46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Pr="00D21025" w:rsidRDefault="00DE0E3D" w:rsidP="00DE0E3D">
            <w:pPr>
              <w:autoSpaceDE/>
              <w:autoSpaceDN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Pr="00D21025" w:rsidRDefault="00DE0E3D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E3D" w:rsidRDefault="00DE0E3D" w:rsidP="00DE0E3D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E3D" w:rsidRDefault="00DE0E3D" w:rsidP="00DE0E3D">
            <w:pPr>
              <w:pStyle w:val="a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0E3D" w:rsidTr="00D5251B">
        <w:trPr>
          <w:trHeight w:val="46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Pr="00D21025" w:rsidRDefault="00DE0E3D" w:rsidP="00DE0E3D">
            <w:pPr>
              <w:autoSpaceDE/>
              <w:autoSpaceDN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Pr="00D21025" w:rsidRDefault="00DE0E3D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E3D" w:rsidRDefault="00DE0E3D" w:rsidP="00DE0E3D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3D" w:rsidRDefault="00DE0E3D" w:rsidP="00DE0E3D">
            <w:pPr>
              <w:pStyle w:val="a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0E3D" w:rsidTr="00D5251B">
        <w:trPr>
          <w:trHeight w:val="464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E3D" w:rsidRDefault="00DE0E3D" w:rsidP="00DE0E3D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E0E3D" w:rsidRDefault="00DE0E3D" w:rsidP="00DE0E3D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E0E3D" w:rsidRDefault="00DE0E3D" w:rsidP="00DE0E3D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3.2.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E3D" w:rsidRPr="00D21025" w:rsidRDefault="00DE0E3D" w:rsidP="00DE0E3D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E0E3D" w:rsidRDefault="00DE0E3D" w:rsidP="00DE0E3D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E0E3D" w:rsidRPr="00D21025" w:rsidRDefault="00DE0E3D" w:rsidP="00DE0E3D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21025">
              <w:rPr>
                <w:rFonts w:ascii="Times New Roman" w:hAnsi="Times New Roman" w:cs="Times New Roman"/>
                <w:lang w:eastAsia="en-US"/>
              </w:rPr>
              <w:t xml:space="preserve">«Озеленение территории МО </w:t>
            </w:r>
            <w:proofErr w:type="spellStart"/>
            <w:r w:rsidRPr="00D21025"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 w:rsidRPr="00D21025">
              <w:rPr>
                <w:rFonts w:ascii="Times New Roman" w:hAnsi="Times New Roman" w:cs="Times New Roman"/>
                <w:lang w:eastAsia="en-US"/>
              </w:rPr>
              <w:t xml:space="preserve"> сельсовет»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Pr="00D21025" w:rsidRDefault="00DE0E3D" w:rsidP="00DE0E3D">
            <w:pPr>
              <w:autoSpaceDE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21025">
              <w:rPr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 w:rsidRPr="00D21025"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D21025"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E3D" w:rsidRDefault="00DE0E3D" w:rsidP="00DE0E3D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E3D" w:rsidRDefault="001F20EF" w:rsidP="00DE0E3D">
            <w:pPr>
              <w:pStyle w:val="a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3D" w:rsidRDefault="001F20EF" w:rsidP="00DE0E3D">
            <w:pPr>
              <w:pStyle w:val="a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3,6</w:t>
            </w:r>
          </w:p>
        </w:tc>
      </w:tr>
      <w:tr w:rsidR="00DE0E3D" w:rsidTr="00D5251B">
        <w:trPr>
          <w:trHeight w:val="46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Pr="00D21025" w:rsidRDefault="00DE0E3D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Pr="00D21025" w:rsidRDefault="00DE0E3D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E3D" w:rsidRDefault="00DE0E3D" w:rsidP="00DE0E3D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DE0E3D" w:rsidTr="00D5251B">
        <w:trPr>
          <w:trHeight w:val="46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Pr="00D21025" w:rsidRDefault="00DE0E3D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Pr="00D21025" w:rsidRDefault="00DE0E3D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E3D" w:rsidRDefault="00DE0E3D" w:rsidP="00DE0E3D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DE0E3D" w:rsidTr="00D5251B">
        <w:trPr>
          <w:trHeight w:val="46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Pr="00D21025" w:rsidRDefault="00DE0E3D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Pr="00D21025" w:rsidRDefault="00DE0E3D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E3D" w:rsidRDefault="00DE0E3D" w:rsidP="00DE0E3D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1F20EF" w:rsidTr="00D5251B">
        <w:trPr>
          <w:trHeight w:val="53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0EF" w:rsidRDefault="001F20EF" w:rsidP="00DE0E3D">
            <w:pPr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0EF" w:rsidRDefault="001F20EF" w:rsidP="00DE0E3D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1F20EF" w:rsidRDefault="001F20EF" w:rsidP="00DE0E3D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1F20EF" w:rsidRDefault="001F20EF" w:rsidP="00DE0E3D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3.4.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0EF" w:rsidRPr="00D21025" w:rsidRDefault="001F20EF" w:rsidP="00DE0E3D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1F20EF" w:rsidRDefault="001F20EF" w:rsidP="00DE0E3D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1F20EF" w:rsidRPr="00D21025" w:rsidRDefault="001F20EF" w:rsidP="00DE0E3D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21025">
              <w:rPr>
                <w:rFonts w:ascii="Times New Roman" w:hAnsi="Times New Roman" w:cs="Times New Roman"/>
                <w:lang w:eastAsia="en-US"/>
              </w:rPr>
              <w:t xml:space="preserve">«Прочие мероприятия по благоустройству территории МО </w:t>
            </w:r>
            <w:proofErr w:type="spellStart"/>
            <w:r w:rsidRPr="00D21025"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 w:rsidRPr="00D21025">
              <w:rPr>
                <w:rFonts w:ascii="Times New Roman" w:hAnsi="Times New Roman" w:cs="Times New Roman"/>
                <w:lang w:eastAsia="en-US"/>
              </w:rPr>
              <w:t xml:space="preserve"> сельсовет»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20EF" w:rsidRPr="00D21025" w:rsidRDefault="001F20EF" w:rsidP="00DE0E3D">
            <w:pPr>
              <w:autoSpaceDE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21025">
              <w:rPr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 w:rsidRPr="00D21025"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D21025"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20EF" w:rsidRDefault="001F20EF" w:rsidP="00DE0E3D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20EF" w:rsidRPr="001F20EF" w:rsidRDefault="001F20EF" w:rsidP="00B91507">
            <w:pPr>
              <w:pStyle w:val="a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0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692,5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EF" w:rsidRPr="001F20EF" w:rsidRDefault="001F20EF" w:rsidP="00B91507">
            <w:pPr>
              <w:pStyle w:val="a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0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691,6</w:t>
            </w:r>
          </w:p>
        </w:tc>
      </w:tr>
      <w:tr w:rsidR="00DE0E3D" w:rsidTr="00D5251B">
        <w:trPr>
          <w:trHeight w:val="533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Pr="00D21025" w:rsidRDefault="00DE0E3D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Pr="00D21025" w:rsidRDefault="00DE0E3D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E3D" w:rsidRDefault="00DE0E3D" w:rsidP="00DE0E3D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DE0E3D" w:rsidTr="00D5251B">
        <w:trPr>
          <w:trHeight w:val="533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Pr="00D21025" w:rsidRDefault="00DE0E3D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Pr="00D21025" w:rsidRDefault="00DE0E3D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E3D" w:rsidRDefault="00DE0E3D" w:rsidP="00DE0E3D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DE0E3D" w:rsidTr="00D5251B">
        <w:trPr>
          <w:trHeight w:val="533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Pr="00D21025" w:rsidRDefault="00DE0E3D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Pr="00D21025" w:rsidRDefault="00DE0E3D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E3D" w:rsidRDefault="00DE0E3D" w:rsidP="00DE0E3D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DE0E3D" w:rsidTr="00D5251B">
        <w:trPr>
          <w:trHeight w:val="464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E3D" w:rsidRDefault="00DE0E3D" w:rsidP="00DE0E3D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E0E3D" w:rsidRDefault="00DE0E3D" w:rsidP="00DE0E3D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E0E3D" w:rsidRDefault="00DE0E3D" w:rsidP="00DE0E3D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3.5.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E3D" w:rsidRPr="00D21025" w:rsidRDefault="00DE0E3D" w:rsidP="00DE0E3D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E0E3D" w:rsidRDefault="00DE0E3D" w:rsidP="00DE0E3D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E0E3D" w:rsidRPr="00D21025" w:rsidRDefault="00DE0E3D" w:rsidP="00DE0E3D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21025">
              <w:rPr>
                <w:rFonts w:ascii="Times New Roman" w:hAnsi="Times New Roman" w:cs="Times New Roman"/>
                <w:lang w:eastAsia="en-US"/>
              </w:rPr>
              <w:t>«Мероприятия в области жилищного хозяйства»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Pr="00D21025" w:rsidRDefault="00DE0E3D" w:rsidP="00DE0E3D">
            <w:pPr>
              <w:autoSpaceDE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21025">
              <w:rPr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 w:rsidRPr="00D21025"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D21025"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E3D" w:rsidRDefault="00DE0E3D" w:rsidP="00DE0E3D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E3D" w:rsidRDefault="001F20EF" w:rsidP="00DE0E3D">
            <w:pPr>
              <w:pStyle w:val="a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27,0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3D" w:rsidRDefault="001F20EF" w:rsidP="00DE0E3D">
            <w:pPr>
              <w:pStyle w:val="a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24,7</w:t>
            </w:r>
          </w:p>
        </w:tc>
      </w:tr>
      <w:tr w:rsidR="00DE0E3D" w:rsidTr="00D5251B">
        <w:trPr>
          <w:trHeight w:val="46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E3D" w:rsidRDefault="00DE0E3D" w:rsidP="00DE0E3D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DE0E3D" w:rsidTr="00D5251B">
        <w:trPr>
          <w:trHeight w:val="46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E3D" w:rsidRDefault="00DE0E3D" w:rsidP="00DE0E3D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DE0E3D" w:rsidTr="00D5251B">
        <w:trPr>
          <w:trHeight w:val="46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E3D" w:rsidRDefault="00DE0E3D" w:rsidP="00DE0E3D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DE0E3D" w:rsidTr="00D5251B">
        <w:trPr>
          <w:trHeight w:val="642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E0E3D" w:rsidRDefault="00DE0E3D" w:rsidP="00DE0E3D">
            <w:pPr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E3D" w:rsidRDefault="00DE0E3D" w:rsidP="00DE0E3D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E0E3D" w:rsidRDefault="00DE0E3D" w:rsidP="00DE0E3D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Основное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мероприятие 4.1.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E3D" w:rsidRPr="00D21025" w:rsidRDefault="00DE0E3D" w:rsidP="00DE0E3D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E0E3D" w:rsidRPr="00D21025" w:rsidRDefault="00DE0E3D" w:rsidP="00DE0E3D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21025">
              <w:rPr>
                <w:rFonts w:ascii="Times New Roman" w:hAnsi="Times New Roman" w:cs="Times New Roman"/>
                <w:lang w:eastAsia="en-US"/>
              </w:rPr>
              <w:t xml:space="preserve">«Мероприятия по обеспечению </w:t>
            </w:r>
            <w:r w:rsidRPr="00D21025">
              <w:rPr>
                <w:rFonts w:ascii="Times New Roman" w:hAnsi="Times New Roman" w:cs="Times New Roman"/>
                <w:lang w:eastAsia="en-US"/>
              </w:rPr>
              <w:lastRenderedPageBreak/>
              <w:t>первичных мер пожарной безопасности в границах населенных пунктов поселения»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Pr="00D21025" w:rsidRDefault="00DE0E3D" w:rsidP="00DE0E3D">
            <w:pPr>
              <w:autoSpaceDE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21025">
              <w:rPr>
                <w:sz w:val="24"/>
                <w:szCs w:val="24"/>
                <w:lang w:eastAsia="en-US"/>
              </w:rPr>
              <w:lastRenderedPageBreak/>
              <w:t xml:space="preserve">Администрация муниципального </w:t>
            </w:r>
            <w:r w:rsidRPr="00D21025">
              <w:rPr>
                <w:sz w:val="24"/>
                <w:szCs w:val="24"/>
                <w:lang w:eastAsia="en-US"/>
              </w:rPr>
              <w:lastRenderedPageBreak/>
              <w:t xml:space="preserve">образования </w:t>
            </w:r>
            <w:proofErr w:type="spellStart"/>
            <w:r w:rsidRPr="00D21025"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D21025"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E3D" w:rsidRDefault="00DE0E3D" w:rsidP="00DE0E3D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бюджет 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E3D" w:rsidRDefault="001F20EF" w:rsidP="00DE0E3D">
            <w:pPr>
              <w:pStyle w:val="a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732,0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3D" w:rsidRDefault="001F20EF" w:rsidP="00DE0E3D">
            <w:pPr>
              <w:pStyle w:val="a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731,2</w:t>
            </w:r>
          </w:p>
        </w:tc>
      </w:tr>
      <w:tr w:rsidR="00DE0E3D" w:rsidTr="00D5251B">
        <w:trPr>
          <w:trHeight w:val="64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Pr="00D21025" w:rsidRDefault="00DE0E3D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E3D" w:rsidRDefault="00DE0E3D" w:rsidP="00DE0E3D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DE0E3D" w:rsidTr="00D5251B">
        <w:trPr>
          <w:trHeight w:val="64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Pr="00D21025" w:rsidRDefault="00DE0E3D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E3D" w:rsidRDefault="00DE0E3D" w:rsidP="00DE0E3D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DE0E3D" w:rsidTr="00D5251B">
        <w:trPr>
          <w:trHeight w:val="64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Pr="00D21025" w:rsidRDefault="00DE0E3D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E3D" w:rsidRDefault="00DE0E3D" w:rsidP="00DE0E3D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DE0E3D" w:rsidTr="00D5251B">
        <w:trPr>
          <w:trHeight w:val="53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E3D" w:rsidRDefault="00DE0E3D" w:rsidP="00DE0E3D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E0E3D" w:rsidRDefault="00DE0E3D" w:rsidP="00DE0E3D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E0E3D" w:rsidRDefault="00DE0E3D" w:rsidP="00DE0E3D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4.2.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E3D" w:rsidRPr="00D21025" w:rsidRDefault="00DE0E3D" w:rsidP="00DE0E3D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E0E3D" w:rsidRDefault="00DE0E3D" w:rsidP="00DE0E3D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E0E3D" w:rsidRPr="00D21025" w:rsidRDefault="00DE0E3D" w:rsidP="00DE0E3D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21025">
              <w:rPr>
                <w:rFonts w:ascii="Times New Roman" w:hAnsi="Times New Roman" w:cs="Times New Roman"/>
                <w:lang w:eastAsia="en-US"/>
              </w:rPr>
              <w:t>«Мероприятия по защите населения от чрезвычайных ситуаций мирного и военного времени»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Pr="00D21025" w:rsidRDefault="00DE0E3D" w:rsidP="00DE0E3D">
            <w:pPr>
              <w:autoSpaceDE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21025">
              <w:rPr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 w:rsidRPr="00D21025"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D21025"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E3D" w:rsidRDefault="00DE0E3D" w:rsidP="00DE0E3D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E3D" w:rsidRDefault="00DE0E3D" w:rsidP="001F20EF">
            <w:pPr>
              <w:pStyle w:val="a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1F20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3D" w:rsidRDefault="00DE0E3D" w:rsidP="001F20EF">
            <w:pPr>
              <w:pStyle w:val="a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1F20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7,0</w:t>
            </w:r>
          </w:p>
        </w:tc>
      </w:tr>
      <w:tr w:rsidR="00DE0E3D" w:rsidTr="00D5251B">
        <w:trPr>
          <w:trHeight w:val="533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Pr="00D21025" w:rsidRDefault="00DE0E3D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Pr="00D21025" w:rsidRDefault="00DE0E3D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E3D" w:rsidRDefault="00DE0E3D" w:rsidP="00DE0E3D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DE0E3D" w:rsidTr="00D5251B">
        <w:trPr>
          <w:trHeight w:val="533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Pr="00D21025" w:rsidRDefault="00DE0E3D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Pr="00D21025" w:rsidRDefault="00DE0E3D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E3D" w:rsidRDefault="00DE0E3D" w:rsidP="00DE0E3D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DE0E3D" w:rsidTr="00D5251B">
        <w:trPr>
          <w:trHeight w:val="533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Pr="00D21025" w:rsidRDefault="00DE0E3D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Pr="00D21025" w:rsidRDefault="00DE0E3D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E3D" w:rsidRDefault="00DE0E3D" w:rsidP="00DE0E3D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DE0E3D" w:rsidTr="00D5251B">
        <w:trPr>
          <w:trHeight w:val="856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E3D" w:rsidRDefault="00DE0E3D" w:rsidP="00DE0E3D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E0E3D" w:rsidRDefault="00DE0E3D" w:rsidP="00DE0E3D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E0E3D" w:rsidRDefault="00DE0E3D" w:rsidP="00DE0E3D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E0E3D" w:rsidRDefault="00DE0E3D" w:rsidP="00DE0E3D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E0E3D" w:rsidRDefault="00DE0E3D" w:rsidP="00DE0E3D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5.1.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E3D" w:rsidRPr="00D21025" w:rsidRDefault="00DE0E3D" w:rsidP="00DE0E3D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E0E3D" w:rsidRDefault="00DE0E3D" w:rsidP="00DE0E3D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E0E3D" w:rsidRDefault="00DE0E3D" w:rsidP="00DE0E3D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E0E3D" w:rsidRPr="00D21025" w:rsidRDefault="00DE0E3D" w:rsidP="00DE0E3D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21025">
              <w:rPr>
                <w:rFonts w:ascii="Times New Roman" w:hAnsi="Times New Roman" w:cs="Times New Roman"/>
                <w:lang w:eastAsia="en-US"/>
              </w:rPr>
              <w:t>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Pr="00D21025" w:rsidRDefault="00DE0E3D" w:rsidP="00DE0E3D">
            <w:pPr>
              <w:autoSpaceDE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21025">
              <w:rPr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 w:rsidRPr="00D21025"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D21025"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E3D" w:rsidRDefault="00DE0E3D" w:rsidP="00DE0E3D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E3D" w:rsidRDefault="00DE0E3D" w:rsidP="001F20EF">
            <w:pPr>
              <w:pStyle w:val="a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1F20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971,6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3D" w:rsidRDefault="00DE0E3D" w:rsidP="001F20EF">
            <w:pPr>
              <w:pStyle w:val="a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1F20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955,5</w:t>
            </w:r>
          </w:p>
        </w:tc>
      </w:tr>
      <w:tr w:rsidR="00DE0E3D" w:rsidTr="001F20EF">
        <w:trPr>
          <w:trHeight w:val="66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Pr="00D21025" w:rsidRDefault="00DE0E3D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E3D" w:rsidRDefault="00DE0E3D" w:rsidP="00DE0E3D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DE0E3D" w:rsidTr="00D21025">
        <w:trPr>
          <w:trHeight w:val="661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Pr="00D21025" w:rsidRDefault="00DE0E3D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E3D" w:rsidRDefault="00DE0E3D" w:rsidP="00DE0E3D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DE0E3D" w:rsidTr="00D21025">
        <w:trPr>
          <w:trHeight w:val="503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Pr="00D21025" w:rsidRDefault="00DE0E3D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E3D" w:rsidRDefault="00DE0E3D" w:rsidP="00DE0E3D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DE0E3D" w:rsidTr="00D5251B">
        <w:trPr>
          <w:trHeight w:val="5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E3D" w:rsidRDefault="00DE0E3D" w:rsidP="00DE0E3D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E0E3D" w:rsidRDefault="00DE0E3D" w:rsidP="00DE0E3D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E0E3D" w:rsidRDefault="00DE0E3D" w:rsidP="00DE0E3D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E0E3D" w:rsidRDefault="00DE0E3D" w:rsidP="00DE0E3D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6.1.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E3D" w:rsidRPr="00D21025" w:rsidRDefault="00DE0E3D" w:rsidP="00DE0E3D">
            <w:pPr>
              <w:pStyle w:val="ab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DE0E3D" w:rsidRDefault="00DE0E3D" w:rsidP="00DE0E3D">
            <w:pPr>
              <w:pStyle w:val="ab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DE0E3D" w:rsidRDefault="00DE0E3D" w:rsidP="00DE0E3D">
            <w:pPr>
              <w:pStyle w:val="ab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DE0E3D" w:rsidRPr="00D21025" w:rsidRDefault="00DE0E3D" w:rsidP="00DE0E3D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21025">
              <w:rPr>
                <w:rFonts w:ascii="Times New Roman" w:hAnsi="Times New Roman"/>
                <w:lang w:eastAsia="en-US"/>
              </w:rPr>
              <w:t>«Физическая культура и спорт»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Pr="00D21025" w:rsidRDefault="00DE0E3D" w:rsidP="00DE0E3D">
            <w:pPr>
              <w:autoSpaceDE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21025">
              <w:rPr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 w:rsidRPr="00D21025"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D21025"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E3D" w:rsidRDefault="00DE0E3D" w:rsidP="00DE0E3D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E3D" w:rsidRDefault="00DE0E3D" w:rsidP="001F20EF">
            <w:pPr>
              <w:pStyle w:val="a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1F20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67,5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3D" w:rsidRDefault="00DE0E3D" w:rsidP="001F20EF">
            <w:pPr>
              <w:pStyle w:val="a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1F20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65,3</w:t>
            </w:r>
          </w:p>
        </w:tc>
      </w:tr>
      <w:tr w:rsidR="00DE0E3D" w:rsidTr="00D5251B">
        <w:trPr>
          <w:trHeight w:val="52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Pr="00D21025" w:rsidRDefault="00DE0E3D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E3D" w:rsidRDefault="00DE0E3D" w:rsidP="00DE0E3D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DE0E3D" w:rsidTr="00D5251B">
        <w:trPr>
          <w:trHeight w:val="52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Pr="00D21025" w:rsidRDefault="00DE0E3D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E3D" w:rsidRDefault="00DE0E3D" w:rsidP="00DE0E3D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DE0E3D" w:rsidTr="00D5251B">
        <w:trPr>
          <w:trHeight w:val="52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Pr="00D21025" w:rsidRDefault="00DE0E3D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E3D" w:rsidRDefault="00DE0E3D" w:rsidP="00DE0E3D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DE0E3D" w:rsidTr="00D5251B">
        <w:trPr>
          <w:trHeight w:val="561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12.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E3D" w:rsidRDefault="00DE0E3D" w:rsidP="00DE0E3D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E0E3D" w:rsidRDefault="00DE0E3D" w:rsidP="00DE0E3D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E0E3D" w:rsidRPr="004B209D" w:rsidRDefault="00DE0E3D" w:rsidP="00DE0E3D">
            <w:pPr>
              <w:rPr>
                <w:lang w:eastAsia="en-US"/>
              </w:rPr>
            </w:pPr>
          </w:p>
          <w:p w:rsidR="00DE0E3D" w:rsidRDefault="00DE0E3D" w:rsidP="00DE0E3D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6.2.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E3D" w:rsidRPr="00D21025" w:rsidRDefault="00DE0E3D" w:rsidP="00DE0E3D">
            <w:pPr>
              <w:pStyle w:val="ab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DE0E3D" w:rsidRDefault="00DE0E3D" w:rsidP="00DE0E3D">
            <w:pPr>
              <w:pStyle w:val="ab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DE0E3D" w:rsidRDefault="00DE0E3D" w:rsidP="00DE0E3D">
            <w:pPr>
              <w:pStyle w:val="ab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DE0E3D" w:rsidRPr="00D21025" w:rsidRDefault="00DE0E3D" w:rsidP="00DE0E3D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21025">
              <w:rPr>
                <w:rFonts w:ascii="Times New Roman" w:hAnsi="Times New Roman"/>
                <w:lang w:eastAsia="en-US"/>
              </w:rPr>
              <w:t>«Молодежная политика»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0E3D" w:rsidRPr="00D21025" w:rsidRDefault="00DE0E3D" w:rsidP="00DE0E3D">
            <w:pPr>
              <w:autoSpaceDE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E0E3D" w:rsidRPr="00D21025" w:rsidRDefault="00DE0E3D" w:rsidP="00DE0E3D">
            <w:pPr>
              <w:autoSpaceDE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21025">
              <w:rPr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 w:rsidRPr="00D21025"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D21025"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E3D" w:rsidRDefault="00DE0E3D" w:rsidP="00DE0E3D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E3D" w:rsidRDefault="001F20EF" w:rsidP="00DE0E3D">
            <w:pPr>
              <w:pStyle w:val="a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127,0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3D" w:rsidRDefault="001F20EF" w:rsidP="00DE0E3D">
            <w:pPr>
              <w:pStyle w:val="a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126,4</w:t>
            </w:r>
          </w:p>
        </w:tc>
      </w:tr>
      <w:tr w:rsidR="00DE0E3D" w:rsidTr="00D21025">
        <w:trPr>
          <w:trHeight w:val="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Pr="00D21025" w:rsidRDefault="00DE0E3D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E3D" w:rsidRDefault="00DE0E3D" w:rsidP="00DE0E3D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DE0E3D" w:rsidTr="00D5251B">
        <w:trPr>
          <w:trHeight w:val="55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Pr="00D21025" w:rsidRDefault="00DE0E3D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E3D" w:rsidRDefault="00DE0E3D" w:rsidP="00DE0E3D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DE0E3D" w:rsidTr="00D5251B">
        <w:trPr>
          <w:trHeight w:val="55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Pr="00D21025" w:rsidRDefault="00DE0E3D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E3D" w:rsidRDefault="00DE0E3D" w:rsidP="00DE0E3D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DE0E3D" w:rsidTr="00D21025">
        <w:trPr>
          <w:trHeight w:val="7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E3D" w:rsidRDefault="00DE0E3D" w:rsidP="00DE0E3D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E0E3D" w:rsidRDefault="00DE0E3D" w:rsidP="00DE0E3D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E0E3D" w:rsidRDefault="00DE0E3D" w:rsidP="00DE0E3D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E0E3D" w:rsidRDefault="00DE0E3D" w:rsidP="00DE0E3D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E0E3D" w:rsidRDefault="00DE0E3D" w:rsidP="00DE0E3D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E0E3D" w:rsidRDefault="00DE0E3D" w:rsidP="00DE0E3D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7.1.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E3D" w:rsidRPr="00D21025" w:rsidRDefault="00DE0E3D" w:rsidP="00DE0E3D">
            <w:pPr>
              <w:pStyle w:val="ab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DE0E3D" w:rsidRPr="00D21025" w:rsidRDefault="00DE0E3D" w:rsidP="00DE0E3D">
            <w:pPr>
              <w:pStyle w:val="ab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DE0E3D" w:rsidRPr="00D21025" w:rsidRDefault="00DE0E3D" w:rsidP="00DE0E3D">
            <w:pPr>
              <w:pStyle w:val="ab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DE0E3D" w:rsidRPr="00D21025" w:rsidRDefault="00DE0E3D" w:rsidP="00DE0E3D">
            <w:pPr>
              <w:pStyle w:val="ab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DE0E3D" w:rsidRDefault="00DE0E3D" w:rsidP="00DE0E3D">
            <w:pPr>
              <w:pStyle w:val="ab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DE0E3D" w:rsidRPr="00D21025" w:rsidRDefault="00DE0E3D" w:rsidP="00DE0E3D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21025">
              <w:rPr>
                <w:rFonts w:ascii="Times New Roman" w:hAnsi="Times New Roman"/>
                <w:lang w:eastAsia="en-US"/>
              </w:rPr>
              <w:t>«Осуществление первичного воинского учета на территориях,   где отсутствуют военные комиссариаты"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Pr="00D21025" w:rsidRDefault="00DE0E3D" w:rsidP="00DE0E3D">
            <w:pPr>
              <w:autoSpaceDE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21025">
              <w:rPr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 w:rsidRPr="00D21025"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D21025"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E3D" w:rsidRDefault="00DE0E3D" w:rsidP="00DE0E3D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0E3D" w:rsidRPr="001F20EF" w:rsidRDefault="00DE0E3D" w:rsidP="00DE0E3D">
            <w:pPr>
              <w:pStyle w:val="a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E0E3D" w:rsidRPr="001F20EF" w:rsidRDefault="00DE0E3D" w:rsidP="00DE0E3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E0E3D" w:rsidRPr="001F20EF" w:rsidRDefault="00DE0E3D" w:rsidP="00DE0E3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E0E3D" w:rsidRPr="001F20EF" w:rsidRDefault="00DE0E3D" w:rsidP="00DE0E3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E0E3D" w:rsidRPr="001F20EF" w:rsidRDefault="00DE0E3D" w:rsidP="00DE0E3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E0E3D" w:rsidRPr="001F20EF" w:rsidRDefault="00DE0E3D" w:rsidP="00DE0E3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E0E3D" w:rsidRPr="001F20EF" w:rsidRDefault="00DE0E3D" w:rsidP="00DE0E3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E0E3D" w:rsidRPr="001F20EF" w:rsidRDefault="00DE0E3D" w:rsidP="00DE0E3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E0E3D" w:rsidRPr="001F20EF" w:rsidRDefault="001F20EF" w:rsidP="00DE0E3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1F20EF">
              <w:rPr>
                <w:sz w:val="22"/>
                <w:szCs w:val="22"/>
                <w:lang w:eastAsia="en-US"/>
              </w:rPr>
              <w:t>06,6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3D" w:rsidRPr="001F20EF" w:rsidRDefault="00DE0E3D" w:rsidP="00DE0E3D">
            <w:pPr>
              <w:pStyle w:val="a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E0E3D" w:rsidRPr="001F20EF" w:rsidRDefault="00DE0E3D" w:rsidP="00DE0E3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E0E3D" w:rsidRPr="001F20EF" w:rsidRDefault="00DE0E3D" w:rsidP="00DE0E3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E0E3D" w:rsidRPr="001F20EF" w:rsidRDefault="00DE0E3D" w:rsidP="00DE0E3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E0E3D" w:rsidRPr="001F20EF" w:rsidRDefault="00DE0E3D" w:rsidP="00DE0E3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E0E3D" w:rsidRPr="001F20EF" w:rsidRDefault="00DE0E3D" w:rsidP="00DE0E3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E0E3D" w:rsidRPr="001F20EF" w:rsidRDefault="00DE0E3D" w:rsidP="00DE0E3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E0E3D" w:rsidRPr="001F20EF" w:rsidRDefault="00DE0E3D" w:rsidP="00DE0E3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E0E3D" w:rsidRPr="001F20EF" w:rsidRDefault="001F20EF" w:rsidP="00DE0E3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206,6</w:t>
            </w:r>
          </w:p>
        </w:tc>
      </w:tr>
      <w:tr w:rsidR="00DE0E3D" w:rsidTr="001F20EF">
        <w:trPr>
          <w:trHeight w:val="6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Pr="00D21025" w:rsidRDefault="00DE0E3D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Pr="00D21025" w:rsidRDefault="00DE0E3D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E3D" w:rsidRDefault="00DE0E3D" w:rsidP="00DE0E3D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lang w:eastAsia="en-US"/>
              </w:rPr>
            </w:pPr>
          </w:p>
        </w:tc>
      </w:tr>
      <w:tr w:rsidR="00DE0E3D" w:rsidTr="004B209D">
        <w:trPr>
          <w:trHeight w:val="6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Pr="00D21025" w:rsidRDefault="00DE0E3D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Pr="00D21025" w:rsidRDefault="00DE0E3D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E3D" w:rsidRDefault="00DE0E3D" w:rsidP="00DE0E3D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lang w:eastAsia="en-US"/>
              </w:rPr>
            </w:pPr>
          </w:p>
        </w:tc>
      </w:tr>
      <w:tr w:rsidR="00DE0E3D" w:rsidTr="001F20EF">
        <w:trPr>
          <w:trHeight w:val="70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Pr="00D21025" w:rsidRDefault="00DE0E3D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Pr="00D21025" w:rsidRDefault="00DE0E3D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E3D" w:rsidRDefault="00DE0E3D" w:rsidP="00DE0E3D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lang w:eastAsia="en-US"/>
              </w:rPr>
            </w:pPr>
          </w:p>
        </w:tc>
      </w:tr>
      <w:tr w:rsidR="00DE0E3D" w:rsidTr="00D5251B">
        <w:trPr>
          <w:trHeight w:val="561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E3D" w:rsidRDefault="00DE0E3D" w:rsidP="00DE0E3D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E0E3D" w:rsidRDefault="00DE0E3D" w:rsidP="00DE0E3D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E0E3D" w:rsidRDefault="00DE0E3D" w:rsidP="00DE0E3D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E0E3D" w:rsidRDefault="00DE0E3D" w:rsidP="00DE0E3D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7.2.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E3D" w:rsidRPr="00D21025" w:rsidRDefault="00DE0E3D" w:rsidP="00DE0E3D">
            <w:pPr>
              <w:pStyle w:val="ab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DE0E3D" w:rsidRPr="00D21025" w:rsidRDefault="00DE0E3D" w:rsidP="00DE0E3D">
            <w:pPr>
              <w:pStyle w:val="ab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DE0E3D" w:rsidRDefault="00DE0E3D" w:rsidP="00DE0E3D">
            <w:pPr>
              <w:pStyle w:val="ab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DE0E3D" w:rsidRPr="00D21025" w:rsidRDefault="00DE0E3D" w:rsidP="00DE0E3D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21025">
              <w:rPr>
                <w:rFonts w:ascii="Times New Roman" w:hAnsi="Times New Roman"/>
                <w:lang w:eastAsia="en-US"/>
              </w:rPr>
              <w:t>«</w:t>
            </w:r>
            <w:r w:rsidRPr="00D21025">
              <w:rPr>
                <w:rFonts w:ascii="Times New Roman" w:hAnsi="Times New Roman"/>
                <w:color w:val="000000"/>
                <w:kern w:val="3"/>
                <w:lang w:eastAsia="en-US" w:bidi="en-US"/>
              </w:rPr>
              <w:t>Государственная регистрация актов гражданского состояния</w:t>
            </w:r>
            <w:r w:rsidRPr="00D21025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0E3D" w:rsidRPr="00D21025" w:rsidRDefault="00DE0E3D" w:rsidP="00DE0E3D">
            <w:pPr>
              <w:autoSpaceDE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E0E3D" w:rsidRPr="00D21025" w:rsidRDefault="00DE0E3D" w:rsidP="00DE0E3D">
            <w:pPr>
              <w:autoSpaceDE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21025">
              <w:rPr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 w:rsidRPr="00D21025"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D21025"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E3D" w:rsidRDefault="00DE0E3D" w:rsidP="00DE0E3D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EF" w:rsidRDefault="001F20EF" w:rsidP="001F20E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F20EF" w:rsidRDefault="001F20EF" w:rsidP="001F20E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F20EF" w:rsidRDefault="001F20EF" w:rsidP="001F20E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F20EF" w:rsidRDefault="001F20EF" w:rsidP="001F20E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F20EF" w:rsidRDefault="001F20EF" w:rsidP="001F20E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F20EF" w:rsidRDefault="001F20EF" w:rsidP="001F20E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E0E3D" w:rsidRPr="001F20EF" w:rsidRDefault="001F20EF" w:rsidP="001F20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15,3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EF" w:rsidRDefault="001F20EF" w:rsidP="001F20EF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F20EF" w:rsidRDefault="001F20EF" w:rsidP="001F20EF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F20EF" w:rsidRDefault="001F20EF" w:rsidP="001F20EF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F20EF" w:rsidRDefault="001F20EF" w:rsidP="001F20EF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F20EF" w:rsidRDefault="001F20EF" w:rsidP="001F20EF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F20EF" w:rsidRDefault="001F20EF" w:rsidP="001F20EF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E0E3D" w:rsidRPr="001F20EF" w:rsidRDefault="001F20EF" w:rsidP="001F20EF">
            <w:pPr>
              <w:pStyle w:val="ab"/>
              <w:spacing w:line="27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15,3</w:t>
            </w:r>
          </w:p>
        </w:tc>
      </w:tr>
      <w:tr w:rsidR="00DE0E3D" w:rsidTr="00D5251B">
        <w:trPr>
          <w:trHeight w:val="55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E3D" w:rsidRDefault="00DE0E3D" w:rsidP="00DE0E3D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lang w:eastAsia="en-US"/>
              </w:rPr>
            </w:pPr>
          </w:p>
        </w:tc>
      </w:tr>
      <w:tr w:rsidR="00DE0E3D" w:rsidTr="00D5251B">
        <w:trPr>
          <w:trHeight w:val="55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E3D" w:rsidRDefault="00DE0E3D" w:rsidP="00DE0E3D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lang w:eastAsia="en-US"/>
              </w:rPr>
            </w:pPr>
          </w:p>
        </w:tc>
      </w:tr>
      <w:tr w:rsidR="00DE0E3D" w:rsidTr="001F20EF">
        <w:trPr>
          <w:trHeight w:val="68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E3D" w:rsidRDefault="00DE0E3D" w:rsidP="00DE0E3D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3D" w:rsidRDefault="00DE0E3D" w:rsidP="00DE0E3D">
            <w:pPr>
              <w:autoSpaceDE/>
              <w:autoSpaceDN/>
              <w:rPr>
                <w:lang w:eastAsia="en-US"/>
              </w:rPr>
            </w:pPr>
          </w:p>
        </w:tc>
      </w:tr>
      <w:tr w:rsidR="001F20EF" w:rsidTr="00B64F64">
        <w:trPr>
          <w:trHeight w:val="561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0EF" w:rsidRDefault="001F20EF" w:rsidP="00DE0E3D">
            <w:pPr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F20EF" w:rsidRDefault="001F20EF" w:rsidP="00DE0E3D">
            <w:pPr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F20EF" w:rsidRDefault="001F20EF" w:rsidP="00DE0E3D">
            <w:pPr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0EF" w:rsidRDefault="001F20EF" w:rsidP="00DE0E3D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1F20EF" w:rsidRDefault="001F20EF" w:rsidP="00DE0E3D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1F20EF" w:rsidRDefault="001F20EF" w:rsidP="00DE0E3D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1F20EF" w:rsidRDefault="001F20EF" w:rsidP="00DE0E3D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8.1.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0EF" w:rsidRPr="00D21025" w:rsidRDefault="001F20EF" w:rsidP="00DE0E3D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1F20EF" w:rsidRPr="00D21025" w:rsidRDefault="001F20EF" w:rsidP="00DE0E3D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1F20EF" w:rsidRDefault="001F20EF" w:rsidP="00DE0E3D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1F20EF" w:rsidRPr="00D21025" w:rsidRDefault="001F20EF" w:rsidP="00DE0E3D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21025">
              <w:rPr>
                <w:rFonts w:ascii="Times New Roman" w:hAnsi="Times New Roman" w:cs="Times New Roman"/>
                <w:lang w:eastAsia="en-US"/>
              </w:rPr>
              <w:t>"Поддержка молодых семей в приобретении (строительстве) жилья"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0EF" w:rsidRPr="00D21025" w:rsidRDefault="001F20EF" w:rsidP="00DE0E3D">
            <w:pPr>
              <w:autoSpaceDE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F20EF" w:rsidRPr="00D21025" w:rsidRDefault="001F20EF" w:rsidP="00DE0E3D">
            <w:pPr>
              <w:autoSpaceDE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21025">
              <w:rPr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 w:rsidRPr="00D21025"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D21025"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20EF" w:rsidRDefault="001F20EF" w:rsidP="00DE0E3D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F20EF" w:rsidRDefault="001F20EF" w:rsidP="00DE0E3D">
            <w:pPr>
              <w:pStyle w:val="a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1F20EF" w:rsidRDefault="001F20EF" w:rsidP="00DE0E3D">
            <w:pPr>
              <w:spacing w:line="276" w:lineRule="auto"/>
              <w:rPr>
                <w:lang w:eastAsia="en-US"/>
              </w:rPr>
            </w:pPr>
          </w:p>
          <w:p w:rsidR="001F20EF" w:rsidRDefault="001F20EF" w:rsidP="00DE0E3D">
            <w:pPr>
              <w:spacing w:line="276" w:lineRule="auto"/>
              <w:rPr>
                <w:lang w:eastAsia="en-US"/>
              </w:rPr>
            </w:pPr>
          </w:p>
          <w:p w:rsidR="001F20EF" w:rsidRDefault="001F20EF" w:rsidP="00DE0E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EF" w:rsidRDefault="001F20EF" w:rsidP="00DE0E3D">
            <w:pPr>
              <w:pStyle w:val="a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1F20EF" w:rsidRDefault="001F20EF" w:rsidP="00DE0E3D">
            <w:pPr>
              <w:spacing w:line="276" w:lineRule="auto"/>
              <w:rPr>
                <w:lang w:eastAsia="en-US"/>
              </w:rPr>
            </w:pPr>
          </w:p>
          <w:p w:rsidR="001F20EF" w:rsidRDefault="001F20EF" w:rsidP="00DE0E3D">
            <w:pPr>
              <w:spacing w:line="276" w:lineRule="auto"/>
              <w:rPr>
                <w:lang w:eastAsia="en-US"/>
              </w:rPr>
            </w:pPr>
          </w:p>
          <w:p w:rsidR="001F20EF" w:rsidRDefault="001F20EF" w:rsidP="00DE0E3D">
            <w:pPr>
              <w:spacing w:line="276" w:lineRule="auto"/>
              <w:rPr>
                <w:lang w:eastAsia="en-US"/>
              </w:rPr>
            </w:pPr>
          </w:p>
        </w:tc>
      </w:tr>
      <w:tr w:rsidR="001F20EF" w:rsidTr="00B64F64">
        <w:trPr>
          <w:trHeight w:val="55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0EF" w:rsidRDefault="001F20EF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20EF" w:rsidRDefault="001F20EF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20EF" w:rsidRDefault="001F20EF" w:rsidP="00DE0E3D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20EF" w:rsidRPr="00D21025" w:rsidRDefault="001F20EF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20EF" w:rsidRDefault="001F20EF" w:rsidP="00DE0E3D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1F20EF" w:rsidRDefault="001F20EF" w:rsidP="00DE0E3D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EF" w:rsidRDefault="001F20EF" w:rsidP="00DE0E3D">
            <w:pPr>
              <w:autoSpaceDE/>
              <w:autoSpaceDN/>
              <w:rPr>
                <w:lang w:eastAsia="en-US"/>
              </w:rPr>
            </w:pPr>
          </w:p>
        </w:tc>
      </w:tr>
      <w:tr w:rsidR="001F20EF" w:rsidTr="00B64F64">
        <w:trPr>
          <w:trHeight w:val="55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0EF" w:rsidRDefault="001F20EF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20EF" w:rsidRDefault="001F20EF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20EF" w:rsidRDefault="001F20EF" w:rsidP="00DE0E3D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20EF" w:rsidRPr="00D21025" w:rsidRDefault="001F20EF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20EF" w:rsidRDefault="001F20EF" w:rsidP="00DE0E3D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1F20EF" w:rsidRDefault="001F20EF" w:rsidP="00DE0E3D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EF" w:rsidRDefault="001F20EF" w:rsidP="00DE0E3D">
            <w:pPr>
              <w:autoSpaceDE/>
              <w:autoSpaceDN/>
              <w:rPr>
                <w:lang w:eastAsia="en-US"/>
              </w:rPr>
            </w:pPr>
          </w:p>
        </w:tc>
      </w:tr>
      <w:tr w:rsidR="001F20EF" w:rsidTr="001F20EF">
        <w:trPr>
          <w:trHeight w:val="493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0EF" w:rsidRDefault="001F20EF" w:rsidP="00DE0E3D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20EF" w:rsidRDefault="001F20EF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20EF" w:rsidRDefault="001F20EF" w:rsidP="00DE0E3D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20EF" w:rsidRPr="00D21025" w:rsidRDefault="001F20EF" w:rsidP="00DE0E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1F20EF" w:rsidRDefault="001F20EF" w:rsidP="00DE0E3D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1F20EF" w:rsidRDefault="001F20EF" w:rsidP="00DE0E3D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EF" w:rsidRDefault="001F20EF" w:rsidP="00DE0E3D">
            <w:pPr>
              <w:autoSpaceDE/>
              <w:autoSpaceDN/>
              <w:rPr>
                <w:lang w:eastAsia="en-US"/>
              </w:rPr>
            </w:pPr>
          </w:p>
        </w:tc>
      </w:tr>
      <w:tr w:rsidR="001F20EF" w:rsidTr="00A205DE">
        <w:trPr>
          <w:trHeight w:val="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EF" w:rsidRDefault="001F20EF" w:rsidP="00DE0E3D">
            <w:pPr>
              <w:autoSpaceDE/>
              <w:autoSpaceDN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20EF" w:rsidRDefault="001F20EF" w:rsidP="00DE0E3D">
            <w:pPr>
              <w:autoSpaceDE/>
              <w:autoSpaceDN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20EF" w:rsidRDefault="001F20EF" w:rsidP="00DE0E3D">
            <w:pPr>
              <w:autoSpaceDE/>
              <w:autoSpaceDN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20EF" w:rsidRPr="00D21025" w:rsidRDefault="001F20EF" w:rsidP="00DE0E3D">
            <w:pPr>
              <w:autoSpaceDE/>
              <w:autoSpaceDN/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20EF" w:rsidRDefault="001F20EF" w:rsidP="00DE0E3D">
            <w:pPr>
              <w:autoSpaceDE/>
              <w:autoSpaceDN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F20EF" w:rsidRDefault="001F20EF" w:rsidP="00DE0E3D">
            <w:pPr>
              <w:pStyle w:val="a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EF" w:rsidRDefault="001F20EF" w:rsidP="00DE0E3D">
            <w:pPr>
              <w:pStyle w:val="a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D5251B" w:rsidRDefault="00D5251B" w:rsidP="00D5251B">
      <w:pPr>
        <w:autoSpaceDE/>
        <w:autoSpaceDN/>
        <w:rPr>
          <w:sz w:val="24"/>
          <w:szCs w:val="24"/>
        </w:rPr>
        <w:sectPr w:rsidR="00D5251B">
          <w:pgSz w:w="16837" w:h="11905" w:orient="landscape"/>
          <w:pgMar w:top="1134" w:right="1134" w:bottom="1134" w:left="567" w:header="720" w:footer="720" w:gutter="0"/>
          <w:cols w:space="720"/>
        </w:sectPr>
      </w:pPr>
    </w:p>
    <w:p w:rsidR="00F202C2" w:rsidRDefault="00F202C2" w:rsidP="001F20EF"/>
    <w:sectPr w:rsidR="00F202C2" w:rsidSect="00F20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51B"/>
    <w:rsid w:val="00006E2C"/>
    <w:rsid w:val="00116717"/>
    <w:rsid w:val="00175052"/>
    <w:rsid w:val="001F20EF"/>
    <w:rsid w:val="002719C9"/>
    <w:rsid w:val="002B6778"/>
    <w:rsid w:val="002C1D81"/>
    <w:rsid w:val="00434559"/>
    <w:rsid w:val="00496565"/>
    <w:rsid w:val="004B209D"/>
    <w:rsid w:val="004F4F4B"/>
    <w:rsid w:val="005F2DF4"/>
    <w:rsid w:val="00724FF8"/>
    <w:rsid w:val="007B14E7"/>
    <w:rsid w:val="00920E23"/>
    <w:rsid w:val="00957847"/>
    <w:rsid w:val="009E3B7A"/>
    <w:rsid w:val="00A17412"/>
    <w:rsid w:val="00A205DE"/>
    <w:rsid w:val="00A41074"/>
    <w:rsid w:val="00AB7211"/>
    <w:rsid w:val="00B1026B"/>
    <w:rsid w:val="00B4643A"/>
    <w:rsid w:val="00B64778"/>
    <w:rsid w:val="00B656B8"/>
    <w:rsid w:val="00BF540D"/>
    <w:rsid w:val="00C142C5"/>
    <w:rsid w:val="00C30D33"/>
    <w:rsid w:val="00D024AD"/>
    <w:rsid w:val="00D21025"/>
    <w:rsid w:val="00D5251B"/>
    <w:rsid w:val="00D5423D"/>
    <w:rsid w:val="00DB2080"/>
    <w:rsid w:val="00DC16DA"/>
    <w:rsid w:val="00DE0E3D"/>
    <w:rsid w:val="00E10FB0"/>
    <w:rsid w:val="00E67DF0"/>
    <w:rsid w:val="00E81C40"/>
    <w:rsid w:val="00EA76D0"/>
    <w:rsid w:val="00ED4265"/>
    <w:rsid w:val="00F2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251B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51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D5251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List"/>
    <w:basedOn w:val="a"/>
    <w:semiHidden/>
    <w:unhideWhenUsed/>
    <w:rsid w:val="00D5251B"/>
    <w:pPr>
      <w:suppressAutoHyphens/>
      <w:autoSpaceDE/>
      <w:autoSpaceDN/>
      <w:ind w:left="283" w:hanging="283"/>
    </w:pPr>
    <w:rPr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5251B"/>
    <w:pPr>
      <w:autoSpaceDE/>
      <w:autoSpaceDN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251B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7">
    <w:name w:val="Без интервала Знак"/>
    <w:basedOn w:val="a0"/>
    <w:link w:val="a8"/>
    <w:locked/>
    <w:rsid w:val="00D5251B"/>
    <w:rPr>
      <w:rFonts w:ascii="Calibri" w:hAnsi="Calibri"/>
    </w:rPr>
  </w:style>
  <w:style w:type="paragraph" w:styleId="a8">
    <w:name w:val="No Spacing"/>
    <w:link w:val="a7"/>
    <w:qFormat/>
    <w:rsid w:val="00D5251B"/>
    <w:pPr>
      <w:spacing w:after="0" w:line="240" w:lineRule="auto"/>
    </w:pPr>
    <w:rPr>
      <w:rFonts w:ascii="Calibri" w:hAnsi="Calibri"/>
    </w:rPr>
  </w:style>
  <w:style w:type="paragraph" w:styleId="a9">
    <w:name w:val="List Paragraph"/>
    <w:basedOn w:val="a"/>
    <w:uiPriority w:val="99"/>
    <w:qFormat/>
    <w:rsid w:val="00D5251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semiHidden/>
    <w:rsid w:val="00D525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semiHidden/>
    <w:rsid w:val="00D5251B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semiHidden/>
    <w:rsid w:val="00D525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semiHidden/>
    <w:rsid w:val="00D5251B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andard">
    <w:name w:val="Standard"/>
    <w:semiHidden/>
    <w:rsid w:val="00D5251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ac">
    <w:name w:val="Отчетный"/>
    <w:basedOn w:val="a"/>
    <w:semiHidden/>
    <w:rsid w:val="00D5251B"/>
    <w:pPr>
      <w:autoSpaceDE/>
      <w:autoSpaceDN/>
      <w:spacing w:after="120" w:line="360" w:lineRule="auto"/>
      <w:ind w:firstLine="720"/>
      <w:jc w:val="both"/>
    </w:pPr>
    <w:rPr>
      <w:sz w:val="26"/>
    </w:rPr>
  </w:style>
  <w:style w:type="paragraph" w:customStyle="1" w:styleId="ad">
    <w:name w:val="Содержимое таблицы"/>
    <w:basedOn w:val="a"/>
    <w:semiHidden/>
    <w:rsid w:val="00D5251B"/>
    <w:pPr>
      <w:widowControl w:val="0"/>
      <w:suppressLineNumbers/>
      <w:suppressAutoHyphens/>
      <w:autoSpaceDE/>
      <w:autoSpaceDN/>
    </w:pPr>
    <w:rPr>
      <w:rFonts w:ascii="Arial" w:eastAsia="Lucida Sans Unicode" w:hAnsi="Arial" w:cs="Mangal"/>
      <w:kern w:val="2"/>
      <w:szCs w:val="24"/>
      <w:lang w:eastAsia="hi-IN" w:bidi="hi-IN"/>
    </w:rPr>
  </w:style>
  <w:style w:type="character" w:customStyle="1" w:styleId="ae">
    <w:name w:val="Гипертекстовая ссылка"/>
    <w:basedOn w:val="a0"/>
    <w:rsid w:val="00D5251B"/>
    <w:rPr>
      <w:b/>
      <w:bCs/>
      <w:color w:val="106BBE"/>
    </w:rPr>
  </w:style>
  <w:style w:type="character" w:customStyle="1" w:styleId="af">
    <w:name w:val="Цветовое выделение"/>
    <w:rsid w:val="00D5251B"/>
    <w:rPr>
      <w:b/>
      <w:bCs w:val="0"/>
      <w:color w:val="26282F"/>
    </w:rPr>
  </w:style>
  <w:style w:type="character" w:styleId="af0">
    <w:name w:val="Hyperlink"/>
    <w:basedOn w:val="a0"/>
    <w:uiPriority w:val="99"/>
    <w:semiHidden/>
    <w:unhideWhenUsed/>
    <w:rsid w:val="00D5251B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D5251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308460.100000/" TargetMode="External"/><Relationship Id="rId5" Type="http://schemas.openxmlformats.org/officeDocument/2006/relationships/hyperlink" Target="garantf1://27512806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C8416-7582-408F-85EA-2C84F959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4118</Words>
  <Characters>23476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key</cp:lastModifiedBy>
  <cp:revision>32</cp:revision>
  <cp:lastPrinted>2019-07-24T10:14:00Z</cp:lastPrinted>
  <dcterms:created xsi:type="dcterms:W3CDTF">2019-07-12T10:32:00Z</dcterms:created>
  <dcterms:modified xsi:type="dcterms:W3CDTF">2019-07-24T10:16:00Z</dcterms:modified>
</cp:coreProperties>
</file>